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BB35D" w14:textId="0C135017" w:rsidR="00BC63C5" w:rsidRPr="00BC63C5" w:rsidRDefault="00BC63C5" w:rsidP="00BC63C5">
      <w:pPr>
        <w:spacing w:after="0" w:line="480" w:lineRule="auto"/>
        <w:jc w:val="center"/>
        <w:rPr>
          <w:rFonts w:ascii="Baskerville Old Face" w:hAnsi="Baskerville Old Face"/>
          <w:b/>
          <w:bCs/>
          <w:noProof/>
        </w:rPr>
      </w:pPr>
      <w:r w:rsidRPr="00BC63C5">
        <w:rPr>
          <w:rFonts w:ascii="Baskerville Old Face" w:hAnsi="Baskerville Old Face"/>
          <w:b/>
          <w:bCs/>
          <w:noProof/>
          <w:sz w:val="88"/>
          <w:szCs w:val="88"/>
        </w:rPr>
        <w:t>“I Hear America Singing</w:t>
      </w:r>
      <w:r>
        <w:rPr>
          <w:rFonts w:ascii="Baskerville Old Face" w:hAnsi="Baskerville Old Face"/>
          <w:b/>
          <w:bCs/>
          <w:noProof/>
          <w:sz w:val="96"/>
          <w:szCs w:val="96"/>
        </w:rPr>
        <w:t>”</w:t>
      </w:r>
      <w:r w:rsidRPr="00BC63C5">
        <w:rPr>
          <w:rFonts w:ascii="Baskerville Old Face" w:hAnsi="Baskerville Old Face"/>
          <w:b/>
          <w:bCs/>
          <w:noProof/>
        </w:rPr>
        <w:br/>
      </w:r>
      <w:r>
        <w:rPr>
          <w:noProof/>
        </w:rPr>
        <w:drawing>
          <wp:inline distT="0" distB="0" distL="0" distR="0" wp14:anchorId="48BCAFF8" wp14:editId="17696012">
            <wp:extent cx="5943600" cy="3341370"/>
            <wp:effectExtent l="0" t="0" r="0" b="0"/>
            <wp:docPr id="1" name="Picture 1" descr="Image result for workman on a girder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orkman on a girder pho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09A83" w14:textId="40974843" w:rsidR="00E757C6" w:rsidRPr="00BC63C5" w:rsidRDefault="00BC63C5" w:rsidP="00BC63C5">
      <w:pPr>
        <w:spacing w:after="0" w:line="480" w:lineRule="auto"/>
        <w:jc w:val="center"/>
        <w:rPr>
          <w:rFonts w:ascii="Baskerville Old Face" w:hAnsi="Baskerville Old Face"/>
          <w:b/>
          <w:sz w:val="44"/>
          <w:szCs w:val="28"/>
        </w:rPr>
      </w:pPr>
      <w:r w:rsidRPr="00BC63C5">
        <w:rPr>
          <w:rFonts w:ascii="Baskerville Old Face" w:hAnsi="Baskerville Old Face"/>
          <w:noProof/>
          <w:sz w:val="28"/>
          <w:szCs w:val="28"/>
        </w:rPr>
        <w:t xml:space="preserve">by </w:t>
      </w:r>
      <w:r w:rsidRPr="00BC63C5">
        <w:rPr>
          <w:rFonts w:ascii="Baskerville Old Face" w:hAnsi="Baskerville Old Face"/>
          <w:noProof/>
          <w:sz w:val="28"/>
          <w:szCs w:val="28"/>
        </w:rPr>
        <w:br/>
        <w:t>Walt Whiman</w:t>
      </w:r>
    </w:p>
    <w:p w14:paraId="3AB13F81" w14:textId="77777777" w:rsidR="00BC63C5" w:rsidRDefault="00BC63C5" w:rsidP="00E757C6">
      <w:pPr>
        <w:spacing w:after="0" w:line="480" w:lineRule="auto"/>
        <w:jc w:val="right"/>
        <w:rPr>
          <w:rFonts w:ascii="Baskerville Old Face" w:hAnsi="Baskerville Old Face"/>
          <w:b/>
          <w:sz w:val="36"/>
        </w:rPr>
      </w:pPr>
    </w:p>
    <w:p w14:paraId="5DF44591" w14:textId="3CDE166C" w:rsidR="00E757C6" w:rsidRPr="00BC63C5" w:rsidRDefault="00E757C6" w:rsidP="00E757C6">
      <w:pPr>
        <w:spacing w:after="0" w:line="480" w:lineRule="auto"/>
        <w:jc w:val="right"/>
        <w:rPr>
          <w:rFonts w:ascii="Baskerville Old Face" w:hAnsi="Baskerville Old Face"/>
          <w:b/>
          <w:sz w:val="36"/>
        </w:rPr>
      </w:pPr>
      <w:r w:rsidRPr="00BC63C5">
        <w:rPr>
          <w:rFonts w:ascii="Baskerville Old Face" w:hAnsi="Baskerville Old Face"/>
          <w:b/>
          <w:sz w:val="36"/>
        </w:rPr>
        <w:t>Jane Smith</w:t>
      </w:r>
    </w:p>
    <w:p w14:paraId="7F1DAB6E" w14:textId="77777777" w:rsidR="00E757C6" w:rsidRPr="00BC63C5" w:rsidRDefault="00E757C6" w:rsidP="00E757C6">
      <w:pPr>
        <w:spacing w:after="0" w:line="480" w:lineRule="auto"/>
        <w:jc w:val="right"/>
        <w:rPr>
          <w:rFonts w:ascii="Baskerville Old Face" w:hAnsi="Baskerville Old Face"/>
          <w:b/>
          <w:sz w:val="36"/>
        </w:rPr>
      </w:pPr>
      <w:r w:rsidRPr="00BC63C5">
        <w:rPr>
          <w:rFonts w:ascii="Baskerville Old Face" w:hAnsi="Baskerville Old Face"/>
          <w:b/>
          <w:sz w:val="36"/>
        </w:rPr>
        <w:t>Mrs. Reed</w:t>
      </w:r>
    </w:p>
    <w:p w14:paraId="3046A069" w14:textId="413D0B92" w:rsidR="00E757C6" w:rsidRPr="00BC63C5" w:rsidRDefault="00BC63C5" w:rsidP="00E757C6">
      <w:pPr>
        <w:spacing w:after="0" w:line="480" w:lineRule="auto"/>
        <w:jc w:val="right"/>
        <w:rPr>
          <w:rFonts w:ascii="Baskerville Old Face" w:hAnsi="Baskerville Old Face"/>
          <w:b/>
          <w:sz w:val="36"/>
        </w:rPr>
      </w:pPr>
      <w:r>
        <w:rPr>
          <w:rFonts w:ascii="Baskerville Old Face" w:hAnsi="Baskerville Old Face"/>
          <w:b/>
          <w:sz w:val="36"/>
        </w:rPr>
        <w:t>English 3 Honors-2</w:t>
      </w:r>
      <w:r w:rsidRPr="00BC63C5">
        <w:rPr>
          <w:rFonts w:ascii="Baskerville Old Face" w:hAnsi="Baskerville Old Face"/>
          <w:b/>
          <w:sz w:val="36"/>
          <w:vertAlign w:val="superscript"/>
        </w:rPr>
        <w:t>nd</w:t>
      </w:r>
      <w:r>
        <w:rPr>
          <w:rFonts w:ascii="Baskerville Old Face" w:hAnsi="Baskerville Old Face"/>
          <w:b/>
          <w:sz w:val="36"/>
        </w:rPr>
        <w:t xml:space="preserve"> </w:t>
      </w:r>
    </w:p>
    <w:p w14:paraId="2084A2F4" w14:textId="35C46E15" w:rsidR="00E757C6" w:rsidRPr="00E757C6" w:rsidRDefault="00BC63C5" w:rsidP="00E757C6">
      <w:pPr>
        <w:spacing w:after="0" w:line="480" w:lineRule="auto"/>
        <w:jc w:val="right"/>
        <w:rPr>
          <w:rFonts w:ascii="Monotype Corsiva" w:hAnsi="Monotype Corsiva"/>
          <w:b/>
          <w:sz w:val="36"/>
        </w:rPr>
      </w:pPr>
      <w:r>
        <w:rPr>
          <w:rFonts w:ascii="Baskerville Old Face" w:hAnsi="Baskerville Old Face"/>
          <w:b/>
          <w:sz w:val="36"/>
        </w:rPr>
        <w:t>12 February 2021</w:t>
      </w:r>
      <w:r w:rsidR="00E757C6" w:rsidRPr="00E757C6">
        <w:rPr>
          <w:rFonts w:ascii="Monotype Corsiva" w:hAnsi="Monotype Corsiva"/>
          <w:b/>
          <w:sz w:val="36"/>
        </w:rPr>
        <w:br w:type="page"/>
      </w:r>
    </w:p>
    <w:p w14:paraId="1B6C3712" w14:textId="77777777" w:rsidR="00E757C6" w:rsidRPr="00E757C6" w:rsidRDefault="00E757C6" w:rsidP="00E757C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757C6">
        <w:rPr>
          <w:rFonts w:ascii="Times New Roman" w:hAnsi="Times New Roman" w:cs="Times New Roman"/>
          <w:sz w:val="24"/>
          <w:szCs w:val="24"/>
        </w:rPr>
        <w:lastRenderedPageBreak/>
        <w:t>Jane Smith</w:t>
      </w:r>
    </w:p>
    <w:p w14:paraId="21896B82" w14:textId="77777777" w:rsidR="00E757C6" w:rsidRPr="00E757C6" w:rsidRDefault="00E757C6" w:rsidP="00E757C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757C6">
        <w:rPr>
          <w:rFonts w:ascii="Times New Roman" w:hAnsi="Times New Roman" w:cs="Times New Roman"/>
          <w:sz w:val="24"/>
          <w:szCs w:val="24"/>
        </w:rPr>
        <w:t>Mrs. Reed</w:t>
      </w:r>
    </w:p>
    <w:p w14:paraId="2FEE1605" w14:textId="0B5FC68F" w:rsidR="00E757C6" w:rsidRPr="00E757C6" w:rsidRDefault="00247339" w:rsidP="00E757C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3 Honors-2</w:t>
      </w:r>
      <w:r w:rsidRPr="0024733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CF95B5" w14:textId="6F6A30D3" w:rsidR="00E757C6" w:rsidRPr="00E757C6" w:rsidRDefault="00247339" w:rsidP="00E757C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February 2021</w:t>
      </w:r>
    </w:p>
    <w:p w14:paraId="45AF1D11" w14:textId="7EAA10AB" w:rsidR="00E757C6" w:rsidRPr="00B94EFF" w:rsidRDefault="005657AC" w:rsidP="00E757C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02CDB0B2" wp14:editId="7D197B3C">
                <wp:simplePos x="0" y="0"/>
                <wp:positionH relativeFrom="column">
                  <wp:posOffset>-1486230</wp:posOffset>
                </wp:positionH>
                <wp:positionV relativeFrom="paragraph">
                  <wp:posOffset>1550550</wp:posOffset>
                </wp:positionV>
                <wp:extent cx="360" cy="360"/>
                <wp:effectExtent l="57150" t="57150" r="76200" b="76200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5104E5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7" o:spid="_x0000_s1026" type="#_x0000_t75" style="position:absolute;margin-left:-118.45pt;margin-top:120.7pt;width:2.9pt;height:2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">
                <v:imagedata r:id="rId9" o:title=""/>
              </v:shape>
            </w:pict>
          </mc:Fallback>
        </mc:AlternateContent>
      </w:r>
      <w:r w:rsidR="002122F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6CC6CC62" wp14:editId="05F6F517">
                <wp:simplePos x="0" y="0"/>
                <wp:positionH relativeFrom="column">
                  <wp:posOffset>7133970</wp:posOffset>
                </wp:positionH>
                <wp:positionV relativeFrom="paragraph">
                  <wp:posOffset>1207590</wp:posOffset>
                </wp:positionV>
                <wp:extent cx="360" cy="360"/>
                <wp:effectExtent l="76200" t="114300" r="95250" b="13335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99C71D" id="Ink 23" o:spid="_x0000_s1026" type="#_x0000_t75" style="position:absolute;margin-left:558.9pt;margin-top:89.45pt;width:5.7pt;height:11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">
                <v:imagedata r:id="rId11" o:title=""/>
              </v:shape>
            </w:pict>
          </mc:Fallback>
        </mc:AlternateContent>
      </w:r>
      <w:r w:rsidR="002122F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7E35B4DB" wp14:editId="414C620F">
                <wp:simplePos x="0" y="0"/>
                <wp:positionH relativeFrom="column">
                  <wp:posOffset>7324410</wp:posOffset>
                </wp:positionH>
                <wp:positionV relativeFrom="paragraph">
                  <wp:posOffset>1321710</wp:posOffset>
                </wp:positionV>
                <wp:extent cx="360" cy="360"/>
                <wp:effectExtent l="76200" t="114300" r="95250" b="13335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96E916" id="Ink 22" o:spid="_x0000_s1026" type="#_x0000_t75" style="position:absolute;margin-left:573.9pt;margin-top:98.4pt;width:5.7pt;height:11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">
                <v:imagedata r:id="rId11" o:title=""/>
              </v:shape>
            </w:pict>
          </mc:Fallback>
        </mc:AlternateContent>
      </w:r>
      <w:r w:rsidR="0023126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55E3175" wp14:editId="5AE03521">
                <wp:simplePos x="0" y="0"/>
                <wp:positionH relativeFrom="column">
                  <wp:posOffset>-1428990</wp:posOffset>
                </wp:positionH>
                <wp:positionV relativeFrom="paragraph">
                  <wp:posOffset>1531545</wp:posOffset>
                </wp:positionV>
                <wp:extent cx="360" cy="360"/>
                <wp:effectExtent l="76200" t="114300" r="95250" b="13335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4EC6E5" id="Ink 8" o:spid="_x0000_s1026" type="#_x0000_t75" style="position:absolute;margin-left:-115.35pt;margin-top:114.95pt;width:5.7pt;height:1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">
                <v:imagedata r:id="rId11" o:title=""/>
              </v:shape>
            </w:pict>
          </mc:Fallback>
        </mc:AlternateContent>
      </w:r>
      <w:r w:rsidR="00247339">
        <w:rPr>
          <w:rFonts w:ascii="Times New Roman" w:hAnsi="Times New Roman" w:cs="Times New Roman"/>
          <w:b/>
          <w:sz w:val="24"/>
          <w:szCs w:val="24"/>
        </w:rPr>
        <w:t>“</w:t>
      </w:r>
      <w:r w:rsidR="00BC63C5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247339">
        <w:rPr>
          <w:rFonts w:ascii="Times New Roman" w:hAnsi="Times New Roman" w:cs="Times New Roman"/>
          <w:b/>
          <w:sz w:val="24"/>
          <w:szCs w:val="24"/>
        </w:rPr>
        <w:t>H</w:t>
      </w:r>
      <w:r w:rsidR="00BC63C5">
        <w:rPr>
          <w:rFonts w:ascii="Times New Roman" w:hAnsi="Times New Roman" w:cs="Times New Roman"/>
          <w:b/>
          <w:sz w:val="24"/>
          <w:szCs w:val="24"/>
        </w:rPr>
        <w:t xml:space="preserve">ear America </w:t>
      </w:r>
      <w:proofErr w:type="gramStart"/>
      <w:r w:rsidR="00BC63C5">
        <w:rPr>
          <w:rFonts w:ascii="Times New Roman" w:hAnsi="Times New Roman" w:cs="Times New Roman"/>
          <w:b/>
          <w:sz w:val="24"/>
          <w:szCs w:val="24"/>
        </w:rPr>
        <w:t>Singing</w:t>
      </w:r>
      <w:proofErr w:type="gramEnd"/>
      <w:r w:rsidR="00247339">
        <w:rPr>
          <w:rFonts w:ascii="Times New Roman" w:hAnsi="Times New Roman" w:cs="Times New Roman"/>
          <w:b/>
          <w:sz w:val="24"/>
          <w:szCs w:val="24"/>
        </w:rPr>
        <w:t>”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7285"/>
        <w:gridCol w:w="2250"/>
      </w:tblGrid>
      <w:tr w:rsidR="00BC63C5" w:rsidRPr="00247339" w14:paraId="777DD742" w14:textId="77777777" w:rsidTr="00E21C8C">
        <w:tc>
          <w:tcPr>
            <w:tcW w:w="7285" w:type="dxa"/>
          </w:tcPr>
          <w:p w14:paraId="69FAE69F" w14:textId="438DA185" w:rsidR="00BC63C5" w:rsidRPr="00247339" w:rsidRDefault="00247339" w:rsidP="00BC63C5">
            <w:pPr>
              <w:spacing w:line="360" w:lineRule="auto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  <w:shd w:val="clear" w:color="auto" w:fill="E0E5DC"/>
              </w:rPr>
            </w:pPr>
            <w:r w:rsidRPr="00247339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  <w:shd w:val="clear" w:color="auto" w:fill="E0E5DC"/>
              </w:rPr>
              <w:t>P</w:t>
            </w:r>
            <w:r w:rsidRPr="00247339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u w:val="single"/>
                <w:shd w:val="clear" w:color="auto" w:fill="E0E5DC"/>
              </w:rPr>
              <w:t>oem Original Text</w:t>
            </w:r>
          </w:p>
        </w:tc>
        <w:tc>
          <w:tcPr>
            <w:tcW w:w="2250" w:type="dxa"/>
          </w:tcPr>
          <w:p w14:paraId="596E4C9C" w14:textId="621B93F6" w:rsidR="00BC63C5" w:rsidRPr="00247339" w:rsidRDefault="00247339" w:rsidP="00BC63C5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247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Annotation</w:t>
            </w:r>
          </w:p>
        </w:tc>
      </w:tr>
      <w:tr w:rsidR="00247339" w:rsidRPr="00E21C8C" w14:paraId="733F9B51" w14:textId="77777777" w:rsidTr="00E21C8C">
        <w:tc>
          <w:tcPr>
            <w:tcW w:w="7285" w:type="dxa"/>
          </w:tcPr>
          <w:p w14:paraId="0854DA0D" w14:textId="08D03617" w:rsidR="00247339" w:rsidRPr="00E21C8C" w:rsidRDefault="00247339" w:rsidP="00247339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 hear </w:t>
            </w:r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cyan"/>
              </w:rPr>
              <w:t>America singing</w:t>
            </w:r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the varied carols I </w:t>
            </w:r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hear</w:t>
            </w:r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</w:p>
        </w:tc>
        <w:tc>
          <w:tcPr>
            <w:tcW w:w="2250" w:type="dxa"/>
          </w:tcPr>
          <w:p w14:paraId="3A3DE323" w14:textId="4632CB94" w:rsidR="00247339" w:rsidRPr="00E21C8C" w:rsidRDefault="00247339" w:rsidP="0024733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E21C8C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Personification</w:t>
            </w:r>
          </w:p>
        </w:tc>
      </w:tr>
      <w:tr w:rsidR="00247339" w:rsidRPr="00E21C8C" w14:paraId="0E2CE631" w14:textId="77777777" w:rsidTr="00E21C8C">
        <w:tc>
          <w:tcPr>
            <w:tcW w:w="7285" w:type="dxa"/>
          </w:tcPr>
          <w:p w14:paraId="31B7EFF8" w14:textId="01155103" w:rsidR="00247339" w:rsidRPr="00E21C8C" w:rsidRDefault="00247339" w:rsidP="00247339">
            <w:pPr>
              <w:spacing w:line="360" w:lineRule="auto"/>
              <w:rPr>
                <w:rStyle w:val="Emphasi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0E5DC"/>
              </w:rPr>
            </w:pPr>
            <w:r w:rsidRPr="00E21C8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38112" behindDoc="0" locked="0" layoutInCell="1" allowOverlap="1" wp14:anchorId="29D183E8" wp14:editId="1F54593E">
                      <wp:simplePos x="0" y="0"/>
                      <wp:positionH relativeFrom="column">
                        <wp:posOffset>528215</wp:posOffset>
                      </wp:positionH>
                      <wp:positionV relativeFrom="paragraph">
                        <wp:posOffset>85715</wp:posOffset>
                      </wp:positionV>
                      <wp:extent cx="561240" cy="19800"/>
                      <wp:effectExtent l="76200" t="95250" r="86995" b="132715"/>
                      <wp:wrapNone/>
                      <wp:docPr id="9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61240" cy="19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47D059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9" o:spid="_x0000_s1026" type="#_x0000_t75" style="position:absolute;margin-left:38.75pt;margin-top:1pt;width:49.9pt;height:13.1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">
                      <v:imagedata r:id="rId15" o:title=""/>
                    </v:shape>
                  </w:pict>
                </mc:Fallback>
              </mc:AlternateContent>
            </w:r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Those of mechanics, each one singing his as it should be blithe and </w:t>
            </w:r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strong,</w:t>
            </w:r>
          </w:p>
        </w:tc>
        <w:tc>
          <w:tcPr>
            <w:tcW w:w="2250" w:type="dxa"/>
          </w:tcPr>
          <w:p w14:paraId="709CB56A" w14:textId="25210A98" w:rsidR="00247339" w:rsidRPr="00E21C8C" w:rsidRDefault="00247339" w:rsidP="0024733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8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49376" behindDoc="0" locked="0" layoutInCell="1" allowOverlap="1" wp14:anchorId="7FA01DBD" wp14:editId="423CE67C">
                      <wp:simplePos x="0" y="0"/>
                      <wp:positionH relativeFrom="column">
                        <wp:posOffset>-30660</wp:posOffset>
                      </wp:positionH>
                      <wp:positionV relativeFrom="paragraph">
                        <wp:posOffset>86120</wp:posOffset>
                      </wp:positionV>
                      <wp:extent cx="532800" cy="19800"/>
                      <wp:effectExtent l="76200" t="95250" r="95885" b="132715"/>
                      <wp:wrapNone/>
                      <wp:docPr id="24" name="Ink 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32800" cy="19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B02E94F" id="Ink 24" o:spid="_x0000_s1026" type="#_x0000_t75" style="position:absolute;margin-left:-5.25pt;margin-top:1.15pt;width:47.6pt;height:12.8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">
                      <v:imagedata r:id="rId17" o:title=""/>
                    </v:shape>
                  </w:pict>
                </mc:Fallback>
              </mc:AlternateContent>
            </w:r>
            <w:r w:rsidRPr="00E21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</w:p>
          <w:p w14:paraId="787DD3A2" w14:textId="478F6CA1" w:rsidR="00247339" w:rsidRPr="00E21C8C" w:rsidRDefault="00247339" w:rsidP="0024733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8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Free Verse</w:t>
            </w:r>
          </w:p>
        </w:tc>
      </w:tr>
      <w:tr w:rsidR="00247339" w:rsidRPr="00E21C8C" w14:paraId="16D2C084" w14:textId="77777777" w:rsidTr="00E21C8C">
        <w:tc>
          <w:tcPr>
            <w:tcW w:w="7285" w:type="dxa"/>
          </w:tcPr>
          <w:p w14:paraId="6B878E7C" w14:textId="7658557F" w:rsidR="00247339" w:rsidRPr="00E21C8C" w:rsidRDefault="00247339" w:rsidP="00247339">
            <w:pPr>
              <w:spacing w:line="360" w:lineRule="auto"/>
              <w:rPr>
                <w:rStyle w:val="Emphasi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0E5DC"/>
              </w:rPr>
            </w:pPr>
            <w:r w:rsidRPr="00E21C8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52448" behindDoc="0" locked="0" layoutInCell="1" allowOverlap="1" wp14:anchorId="35D4D509" wp14:editId="3724D2BA">
                      <wp:simplePos x="0" y="0"/>
                      <wp:positionH relativeFrom="column">
                        <wp:posOffset>-23305</wp:posOffset>
                      </wp:positionH>
                      <wp:positionV relativeFrom="paragraph">
                        <wp:posOffset>-25650</wp:posOffset>
                      </wp:positionV>
                      <wp:extent cx="1467720" cy="237240"/>
                      <wp:effectExtent l="38100" t="57150" r="56515" b="67945"/>
                      <wp:wrapNone/>
                      <wp:docPr id="31" name="Ink 3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67720" cy="237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B94F748" id="Ink 31" o:spid="_x0000_s1026" type="#_x0000_t75" style="position:absolute;margin-left:-3.25pt;margin-top:-3.4pt;width:118.35pt;height:21.5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">
                      <v:imagedata r:id="rId19" o:title=""/>
                    </v:shape>
                  </w:pict>
                </mc:Fallback>
              </mc:AlternateContent>
            </w:r>
            <w:r w:rsidRPr="00E21C8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51424" behindDoc="0" locked="0" layoutInCell="1" allowOverlap="1" wp14:anchorId="19AEF880" wp14:editId="6B37491D">
                      <wp:simplePos x="0" y="0"/>
                      <wp:positionH relativeFrom="column">
                        <wp:posOffset>-24385</wp:posOffset>
                      </wp:positionH>
                      <wp:positionV relativeFrom="paragraph">
                        <wp:posOffset>-17370</wp:posOffset>
                      </wp:positionV>
                      <wp:extent cx="6480" cy="222120"/>
                      <wp:effectExtent l="38100" t="57150" r="69850" b="64135"/>
                      <wp:wrapNone/>
                      <wp:docPr id="30" name="Ink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480" cy="222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224A440" id="Ink 30" o:spid="_x0000_s1026" type="#_x0000_t75" style="position:absolute;margin-left:-3.3pt;margin-top:-2.75pt;width:3.3pt;height:20.3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">
                      <v:imagedata r:id="rId21" o:title=""/>
                    </v:shape>
                  </w:pict>
                </mc:Fallback>
              </mc:AlternateContent>
            </w:r>
            <w:r w:rsidRPr="00E21C8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39136" behindDoc="0" locked="0" layoutInCell="1" allowOverlap="1" wp14:anchorId="145F8CD5" wp14:editId="3B5B5D87">
                      <wp:simplePos x="0" y="0"/>
                      <wp:positionH relativeFrom="column">
                        <wp:posOffset>280535</wp:posOffset>
                      </wp:positionH>
                      <wp:positionV relativeFrom="paragraph">
                        <wp:posOffset>67305</wp:posOffset>
                      </wp:positionV>
                      <wp:extent cx="494640" cy="21240"/>
                      <wp:effectExtent l="76200" t="95250" r="96520" b="131445"/>
                      <wp:wrapNone/>
                      <wp:docPr id="10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94640" cy="21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5C7BD0E" id="Ink 10" o:spid="_x0000_s1026" type="#_x0000_t75" style="position:absolute;margin-left:19.25pt;margin-top:-.35pt;width:44.65pt;height:13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">
                      <v:imagedata r:id="rId23" o:title=""/>
                    </v:shape>
                  </w:pict>
                </mc:Fallback>
              </mc:AlternateContent>
            </w:r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The carpenter singing his as he measures his plank or </w:t>
            </w:r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beam</w:t>
            </w:r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</w:p>
        </w:tc>
        <w:tc>
          <w:tcPr>
            <w:tcW w:w="2250" w:type="dxa"/>
          </w:tcPr>
          <w:p w14:paraId="26141F24" w14:textId="47B13A56" w:rsidR="00247339" w:rsidRPr="00E21C8C" w:rsidRDefault="00247339" w:rsidP="0024733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8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50400" behindDoc="0" locked="0" layoutInCell="1" allowOverlap="1" wp14:anchorId="42DF76F1" wp14:editId="43F1EDF3">
                      <wp:simplePos x="0" y="0"/>
                      <wp:positionH relativeFrom="column">
                        <wp:posOffset>-50820</wp:posOffset>
                      </wp:positionH>
                      <wp:positionV relativeFrom="paragraph">
                        <wp:posOffset>-10530</wp:posOffset>
                      </wp:positionV>
                      <wp:extent cx="793800" cy="214200"/>
                      <wp:effectExtent l="57150" t="57150" r="25400" b="71755"/>
                      <wp:wrapNone/>
                      <wp:docPr id="29" name="Ink 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93800" cy="214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52EB156" id="Ink 29" o:spid="_x0000_s1026" type="#_x0000_t75" style="position:absolute;margin-left:-5.4pt;margin-top:-2.25pt;width:65.3pt;height:19.7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">
                      <v:imagedata r:id="rId25" o:title=""/>
                    </v:shape>
                  </w:pict>
                </mc:Fallback>
              </mc:AlternateContent>
            </w:r>
            <w:r w:rsidRPr="00E21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Parallelism</w:t>
            </w:r>
          </w:p>
          <w:p w14:paraId="13BBBED3" w14:textId="77777777" w:rsidR="00247339" w:rsidRDefault="00247339" w:rsidP="00247339">
            <w:pPr>
              <w:tabs>
                <w:tab w:val="right" w:pos="2034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8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Free Verse</w:t>
            </w:r>
          </w:p>
          <w:p w14:paraId="4A721D16" w14:textId="24947042" w:rsidR="00247339" w:rsidRPr="00E21C8C" w:rsidRDefault="00247339" w:rsidP="0024733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8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66784" behindDoc="0" locked="0" layoutInCell="1" allowOverlap="1" wp14:anchorId="6DA35204" wp14:editId="2D8E4C94">
                      <wp:simplePos x="0" y="0"/>
                      <wp:positionH relativeFrom="column">
                        <wp:posOffset>-30660</wp:posOffset>
                      </wp:positionH>
                      <wp:positionV relativeFrom="paragraph">
                        <wp:posOffset>86120</wp:posOffset>
                      </wp:positionV>
                      <wp:extent cx="532800" cy="19800"/>
                      <wp:effectExtent l="76200" t="95250" r="95885" b="132715"/>
                      <wp:wrapNone/>
                      <wp:docPr id="34" name="Ink 3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32800" cy="19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BA56B99" id="Ink 34" o:spid="_x0000_s1026" type="#_x0000_t75" style="position:absolute;margin-left:-5.25pt;margin-top:1.15pt;width:47.6pt;height:12.8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">
                      <v:imagedata r:id="rId17" o:title=""/>
                    </v:shape>
                  </w:pict>
                </mc:Fallback>
              </mc:AlternateContent>
            </w:r>
            <w:r w:rsidRPr="00E21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</w:p>
        </w:tc>
      </w:tr>
      <w:tr w:rsidR="00247339" w:rsidRPr="00E21C8C" w14:paraId="00C9FD9E" w14:textId="77777777" w:rsidTr="00E21C8C">
        <w:tc>
          <w:tcPr>
            <w:tcW w:w="7285" w:type="dxa"/>
          </w:tcPr>
          <w:p w14:paraId="2E305488" w14:textId="275B2BAC" w:rsidR="00247339" w:rsidRPr="00E21C8C" w:rsidRDefault="00247339" w:rsidP="00247339">
            <w:pPr>
              <w:spacing w:line="360" w:lineRule="auto"/>
              <w:rPr>
                <w:rStyle w:val="Emphasi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0E5DC"/>
              </w:rPr>
            </w:pPr>
            <w:r w:rsidRPr="00E21C8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53472" behindDoc="0" locked="0" layoutInCell="1" allowOverlap="1" wp14:anchorId="6FA7314F" wp14:editId="05055E39">
                      <wp:simplePos x="0" y="0"/>
                      <wp:positionH relativeFrom="column">
                        <wp:posOffset>-25105</wp:posOffset>
                      </wp:positionH>
                      <wp:positionV relativeFrom="paragraph">
                        <wp:posOffset>-28580</wp:posOffset>
                      </wp:positionV>
                      <wp:extent cx="1308960" cy="237240"/>
                      <wp:effectExtent l="38100" t="57150" r="43815" b="67945"/>
                      <wp:wrapNone/>
                      <wp:docPr id="35" name="Ink 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08960" cy="237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38882FA" id="Ink 35" o:spid="_x0000_s1026" type="#_x0000_t75" style="position:absolute;margin-left:-3.4pt;margin-top:-3.65pt;width:105.85pt;height:21.5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">
                      <v:imagedata r:id="rId28" o:title=""/>
                    </v:shape>
                  </w:pict>
                </mc:Fallback>
              </mc:AlternateContent>
            </w:r>
            <w:r w:rsidRPr="00E21C8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40160" behindDoc="0" locked="0" layoutInCell="1" allowOverlap="1" wp14:anchorId="22A8FB09" wp14:editId="155717E2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83300</wp:posOffset>
                      </wp:positionV>
                      <wp:extent cx="351720" cy="20520"/>
                      <wp:effectExtent l="76200" t="95250" r="86995" b="132080"/>
                      <wp:wrapNone/>
                      <wp:docPr id="12" name="Ink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51720" cy="20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E7489D6" id="Ink 12" o:spid="_x0000_s1026" type="#_x0000_t75" style="position:absolute;margin-left:17pt;margin-top:.8pt;width:33.4pt;height:13.1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">
                      <v:imagedata r:id="rId30" o:title=""/>
                    </v:shape>
                  </w:pict>
                </mc:Fallback>
              </mc:AlternateContent>
            </w:r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The mason singing his as he makes ready for work, or leaves off </w:t>
            </w:r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work,</w:t>
            </w:r>
          </w:p>
        </w:tc>
        <w:tc>
          <w:tcPr>
            <w:tcW w:w="2250" w:type="dxa"/>
          </w:tcPr>
          <w:p w14:paraId="3BA85CA0" w14:textId="77777777" w:rsidR="00247339" w:rsidRDefault="00247339" w:rsidP="00247339">
            <w:pPr>
              <w:tabs>
                <w:tab w:val="right" w:pos="2034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8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58592" behindDoc="0" locked="0" layoutInCell="1" allowOverlap="1" wp14:anchorId="110EF64D" wp14:editId="060B9DA0">
                      <wp:simplePos x="0" y="0"/>
                      <wp:positionH relativeFrom="column">
                        <wp:posOffset>-50820</wp:posOffset>
                      </wp:positionH>
                      <wp:positionV relativeFrom="paragraph">
                        <wp:posOffset>-10530</wp:posOffset>
                      </wp:positionV>
                      <wp:extent cx="793800" cy="214200"/>
                      <wp:effectExtent l="57150" t="57150" r="25400" b="71755"/>
                      <wp:wrapNone/>
                      <wp:docPr id="2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93800" cy="214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BFCCBAD" id="Ink 2" o:spid="_x0000_s1026" type="#_x0000_t75" style="position:absolute;margin-left:-5.4pt;margin-top:-2.25pt;width:65.3pt;height:19.7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">
                      <v:imagedata r:id="rId25" o:title=""/>
                    </v:shape>
                  </w:pict>
                </mc:Fallback>
              </mc:AlternateContent>
            </w:r>
            <w:r w:rsidRPr="00E21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Parallelism</w:t>
            </w:r>
          </w:p>
          <w:p w14:paraId="5EAEB0B9" w14:textId="77777777" w:rsidR="00247339" w:rsidRDefault="00247339" w:rsidP="00247339">
            <w:pPr>
              <w:tabs>
                <w:tab w:val="right" w:pos="2034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8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Free Verse</w:t>
            </w:r>
          </w:p>
          <w:p w14:paraId="0F27B150" w14:textId="4B7B5CAF" w:rsidR="00247339" w:rsidRPr="00E21C8C" w:rsidRDefault="00247339" w:rsidP="0024733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8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61664" behindDoc="0" locked="0" layoutInCell="1" allowOverlap="1" wp14:anchorId="48AA0D4A" wp14:editId="3ECCA24E">
                      <wp:simplePos x="0" y="0"/>
                      <wp:positionH relativeFrom="column">
                        <wp:posOffset>-30660</wp:posOffset>
                      </wp:positionH>
                      <wp:positionV relativeFrom="paragraph">
                        <wp:posOffset>86120</wp:posOffset>
                      </wp:positionV>
                      <wp:extent cx="532800" cy="19800"/>
                      <wp:effectExtent l="76200" t="95250" r="95885" b="132715"/>
                      <wp:wrapNone/>
                      <wp:docPr id="11" name="Ink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32800" cy="19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DFF66E1" id="Ink 11" o:spid="_x0000_s1026" type="#_x0000_t75" style="position:absolute;margin-left:-5.25pt;margin-top:1.15pt;width:47.6pt;height:12.8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">
                      <v:imagedata r:id="rId17" o:title=""/>
                    </v:shape>
                  </w:pict>
                </mc:Fallback>
              </mc:AlternateContent>
            </w:r>
            <w:r w:rsidRPr="00E21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</w:p>
        </w:tc>
      </w:tr>
      <w:tr w:rsidR="00247339" w:rsidRPr="00E21C8C" w14:paraId="1C3D5AF7" w14:textId="77777777" w:rsidTr="00E21C8C">
        <w:tc>
          <w:tcPr>
            <w:tcW w:w="7285" w:type="dxa"/>
          </w:tcPr>
          <w:p w14:paraId="601348AC" w14:textId="11F860FD" w:rsidR="00247339" w:rsidRPr="00E21C8C" w:rsidRDefault="00247339" w:rsidP="00247339">
            <w:pPr>
              <w:spacing w:line="360" w:lineRule="auto"/>
              <w:rPr>
                <w:rStyle w:val="Emphasi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0E5DC"/>
              </w:rPr>
            </w:pPr>
            <w:r w:rsidRPr="00E21C8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55520" behindDoc="0" locked="0" layoutInCell="1" allowOverlap="1" wp14:anchorId="5B862ADF" wp14:editId="1FD3A8FE">
                      <wp:simplePos x="0" y="0"/>
                      <wp:positionH relativeFrom="column">
                        <wp:posOffset>337055</wp:posOffset>
                      </wp:positionH>
                      <wp:positionV relativeFrom="paragraph">
                        <wp:posOffset>226455</wp:posOffset>
                      </wp:positionV>
                      <wp:extent cx="1218600" cy="288720"/>
                      <wp:effectExtent l="57150" t="57150" r="19685" b="73660"/>
                      <wp:wrapNone/>
                      <wp:docPr id="37" name="Ink 3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18600" cy="288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C73D5B2" id="Ink 37" o:spid="_x0000_s1026" type="#_x0000_t75" style="position:absolute;margin-left:25.15pt;margin-top:16.45pt;width:98.75pt;height:25.6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">
                      <v:imagedata r:id="rId34" o:title=""/>
                    </v:shape>
                  </w:pict>
                </mc:Fallback>
              </mc:AlternateContent>
            </w:r>
            <w:r w:rsidRPr="00E21C8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54496" behindDoc="0" locked="0" layoutInCell="1" allowOverlap="1" wp14:anchorId="0E46C5DF" wp14:editId="187A7F4B">
                      <wp:simplePos x="0" y="0"/>
                      <wp:positionH relativeFrom="column">
                        <wp:posOffset>3335</wp:posOffset>
                      </wp:positionH>
                      <wp:positionV relativeFrom="paragraph">
                        <wp:posOffset>-20505</wp:posOffset>
                      </wp:positionV>
                      <wp:extent cx="1212480" cy="252000"/>
                      <wp:effectExtent l="38100" t="57150" r="6985" b="72390"/>
                      <wp:wrapNone/>
                      <wp:docPr id="36" name="Ink 3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12480" cy="252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BDCD74D" id="Ink 36" o:spid="_x0000_s1026" type="#_x0000_t75" style="position:absolute;margin-left:-1.15pt;margin-top:-3pt;width:98.3pt;height:22.7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">
                      <v:imagedata r:id="rId36" o:title=""/>
                    </v:shape>
                  </w:pict>
                </mc:Fallback>
              </mc:AlternateContent>
            </w:r>
            <w:r w:rsidRPr="00E21C8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44256" behindDoc="0" locked="0" layoutInCell="1" allowOverlap="1" wp14:anchorId="5DDD2084" wp14:editId="1A46E7FA">
                      <wp:simplePos x="0" y="0"/>
                      <wp:positionH relativeFrom="column">
                        <wp:posOffset>575735</wp:posOffset>
                      </wp:positionH>
                      <wp:positionV relativeFrom="paragraph">
                        <wp:posOffset>347060</wp:posOffset>
                      </wp:positionV>
                      <wp:extent cx="494640" cy="21960"/>
                      <wp:effectExtent l="76200" t="95250" r="96520" b="130810"/>
                      <wp:wrapNone/>
                      <wp:docPr id="16" name="Ink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94640" cy="21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2F57477" id="Ink 16" o:spid="_x0000_s1026" type="#_x0000_t75" style="position:absolute;margin-left:42.5pt;margin-top:21.7pt;width:44.65pt;height:13.1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">
                      <v:imagedata r:id="rId38" o:title=""/>
                    </v:shape>
                  </w:pict>
                </mc:Fallback>
              </mc:AlternateContent>
            </w:r>
            <w:r w:rsidRPr="00E21C8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41184" behindDoc="0" locked="0" layoutInCell="1" allowOverlap="1" wp14:anchorId="1F50A15D" wp14:editId="348DC7D2">
                      <wp:simplePos x="0" y="0"/>
                      <wp:positionH relativeFrom="column">
                        <wp:posOffset>233015</wp:posOffset>
                      </wp:positionH>
                      <wp:positionV relativeFrom="paragraph">
                        <wp:posOffset>90020</wp:posOffset>
                      </wp:positionV>
                      <wp:extent cx="534240" cy="17640"/>
                      <wp:effectExtent l="76200" t="95250" r="94615" b="135255"/>
                      <wp:wrapNone/>
                      <wp:docPr id="13" name="Ink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34240" cy="17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602446C" id="Ink 13" o:spid="_x0000_s1026" type="#_x0000_t75" style="position:absolute;margin-left:15.5pt;margin-top:1.45pt;width:47.7pt;height:12.7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">
                      <v:imagedata r:id="rId40" o:title=""/>
                    </v:shape>
                  </w:pict>
                </mc:Fallback>
              </mc:AlternateContent>
            </w:r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boatman singing what belongs to him in his boat, the deckhand singing on the</w:t>
            </w:r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steamboat </w:t>
            </w:r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deck</w:t>
            </w:r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</w:p>
        </w:tc>
        <w:tc>
          <w:tcPr>
            <w:tcW w:w="2250" w:type="dxa"/>
          </w:tcPr>
          <w:p w14:paraId="06AAB8B4" w14:textId="77777777" w:rsidR="00247339" w:rsidRPr="00E21C8C" w:rsidRDefault="00247339" w:rsidP="0024733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8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59616" behindDoc="0" locked="0" layoutInCell="1" allowOverlap="1" wp14:anchorId="5E7C7FFF" wp14:editId="694732B9">
                      <wp:simplePos x="0" y="0"/>
                      <wp:positionH relativeFrom="column">
                        <wp:posOffset>-50820</wp:posOffset>
                      </wp:positionH>
                      <wp:positionV relativeFrom="paragraph">
                        <wp:posOffset>-10530</wp:posOffset>
                      </wp:positionV>
                      <wp:extent cx="793800" cy="214200"/>
                      <wp:effectExtent l="57150" t="57150" r="25400" b="71755"/>
                      <wp:wrapNone/>
                      <wp:docPr id="3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93800" cy="214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D162C0A" id="Ink 3" o:spid="_x0000_s1026" type="#_x0000_t75" style="position:absolute;margin-left:-5.4pt;margin-top:-2.25pt;width:65.3pt;height:19.7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">
                      <v:imagedata r:id="rId25" o:title=""/>
                    </v:shape>
                  </w:pict>
                </mc:Fallback>
              </mc:AlternateContent>
            </w:r>
            <w:r w:rsidRPr="00E21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Parallelism</w:t>
            </w:r>
          </w:p>
          <w:p w14:paraId="031DDF4C" w14:textId="77777777" w:rsidR="00247339" w:rsidRPr="00E21C8C" w:rsidRDefault="00247339" w:rsidP="0024733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8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62688" behindDoc="0" locked="0" layoutInCell="1" allowOverlap="1" wp14:anchorId="2C0C1750" wp14:editId="66E73473">
                      <wp:simplePos x="0" y="0"/>
                      <wp:positionH relativeFrom="column">
                        <wp:posOffset>-30660</wp:posOffset>
                      </wp:positionH>
                      <wp:positionV relativeFrom="paragraph">
                        <wp:posOffset>86120</wp:posOffset>
                      </wp:positionV>
                      <wp:extent cx="532800" cy="19800"/>
                      <wp:effectExtent l="76200" t="95250" r="95885" b="132715"/>
                      <wp:wrapNone/>
                      <wp:docPr id="26" name="Ink 2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32800" cy="19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B53D165" id="Ink 26" o:spid="_x0000_s1026" type="#_x0000_t75" style="position:absolute;margin-left:-5.25pt;margin-top:1.15pt;width:47.6pt;height:12.8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">
                      <v:imagedata r:id="rId17" o:title=""/>
                    </v:shape>
                  </w:pict>
                </mc:Fallback>
              </mc:AlternateContent>
            </w:r>
            <w:r w:rsidRPr="00E21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</w:p>
          <w:p w14:paraId="5ED7EA1E" w14:textId="2E757568" w:rsidR="00247339" w:rsidRPr="00E21C8C" w:rsidRDefault="00247339" w:rsidP="00247339">
            <w:pPr>
              <w:tabs>
                <w:tab w:val="right" w:pos="2034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8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Free Verse</w:t>
            </w:r>
          </w:p>
        </w:tc>
      </w:tr>
      <w:tr w:rsidR="00247339" w:rsidRPr="00E21C8C" w14:paraId="6740360F" w14:textId="77777777" w:rsidTr="00E21C8C">
        <w:tc>
          <w:tcPr>
            <w:tcW w:w="7285" w:type="dxa"/>
          </w:tcPr>
          <w:p w14:paraId="5FEFF42E" w14:textId="289233C5" w:rsidR="00247339" w:rsidRPr="00E21C8C" w:rsidRDefault="00247339" w:rsidP="00247339">
            <w:pPr>
              <w:spacing w:line="360" w:lineRule="auto"/>
              <w:rPr>
                <w:rStyle w:val="Emphasi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0E5DC"/>
              </w:rPr>
            </w:pPr>
            <w:r w:rsidRPr="00E21C8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57568" behindDoc="0" locked="0" layoutInCell="1" allowOverlap="1" wp14:anchorId="3D23ACE7" wp14:editId="1BBC6449">
                      <wp:simplePos x="0" y="0"/>
                      <wp:positionH relativeFrom="column">
                        <wp:posOffset>-35905</wp:posOffset>
                      </wp:positionH>
                      <wp:positionV relativeFrom="paragraph">
                        <wp:posOffset>240415</wp:posOffset>
                      </wp:positionV>
                      <wp:extent cx="1068480" cy="231480"/>
                      <wp:effectExtent l="57150" t="57150" r="55880" b="73660"/>
                      <wp:wrapNone/>
                      <wp:docPr id="39" name="Ink 3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68480" cy="231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C2DDE84" id="Ink 39" o:spid="_x0000_s1026" type="#_x0000_t75" style="position:absolute;margin-left:-4.25pt;margin-top:17.55pt;width:87pt;height:21.1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">
                      <v:imagedata r:id="rId44" o:title=""/>
                    </v:shape>
                  </w:pict>
                </mc:Fallback>
              </mc:AlternateContent>
            </w:r>
            <w:r w:rsidRPr="00E21C8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56544" behindDoc="0" locked="0" layoutInCell="1" allowOverlap="1" wp14:anchorId="47904FD4" wp14:editId="3981CFEF">
                      <wp:simplePos x="0" y="0"/>
                      <wp:positionH relativeFrom="column">
                        <wp:posOffset>-23665</wp:posOffset>
                      </wp:positionH>
                      <wp:positionV relativeFrom="paragraph">
                        <wp:posOffset>-47585</wp:posOffset>
                      </wp:positionV>
                      <wp:extent cx="1354680" cy="261000"/>
                      <wp:effectExtent l="38100" t="57150" r="36195" b="62865"/>
                      <wp:wrapNone/>
                      <wp:docPr id="38" name="Ink 3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54680" cy="261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90BF1D2" id="Ink 38" o:spid="_x0000_s1026" type="#_x0000_t75" style="position:absolute;margin-left:-3.25pt;margin-top:-5.15pt;width:109.45pt;height:23.3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">
                      <v:imagedata r:id="rId46" o:title=""/>
                    </v:shape>
                  </w:pict>
                </mc:Fallback>
              </mc:AlternateContent>
            </w:r>
            <w:r w:rsidRPr="00E21C8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42208" behindDoc="0" locked="0" layoutInCell="1" allowOverlap="1" wp14:anchorId="5C06B879" wp14:editId="2A760AA9">
                      <wp:simplePos x="0" y="0"/>
                      <wp:positionH relativeFrom="column">
                        <wp:posOffset>270815</wp:posOffset>
                      </wp:positionH>
                      <wp:positionV relativeFrom="paragraph">
                        <wp:posOffset>83100</wp:posOffset>
                      </wp:positionV>
                      <wp:extent cx="570960" cy="19800"/>
                      <wp:effectExtent l="76200" t="95250" r="95885" b="132715"/>
                      <wp:wrapNone/>
                      <wp:docPr id="14" name="Ink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70960" cy="19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F33A20F" id="Ink 14" o:spid="_x0000_s1026" type="#_x0000_t75" style="position:absolute;margin-left:18.45pt;margin-top:.9pt;width:50.6pt;height:12.8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">
                      <v:imagedata r:id="rId48" o:title=""/>
                    </v:shape>
                  </w:pict>
                </mc:Fallback>
              </mc:AlternateContent>
            </w:r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The shoemaker singing as he sits on his bench, the hatter singing as he </w:t>
            </w:r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stands,</w:t>
            </w:r>
          </w:p>
        </w:tc>
        <w:tc>
          <w:tcPr>
            <w:tcW w:w="2250" w:type="dxa"/>
          </w:tcPr>
          <w:p w14:paraId="00AD97FD" w14:textId="77777777" w:rsidR="00247339" w:rsidRPr="00E21C8C" w:rsidRDefault="00247339" w:rsidP="0024733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8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60640" behindDoc="0" locked="0" layoutInCell="1" allowOverlap="1" wp14:anchorId="1EAC82BA" wp14:editId="5B1FEDCA">
                      <wp:simplePos x="0" y="0"/>
                      <wp:positionH relativeFrom="column">
                        <wp:posOffset>-50820</wp:posOffset>
                      </wp:positionH>
                      <wp:positionV relativeFrom="paragraph">
                        <wp:posOffset>-10530</wp:posOffset>
                      </wp:positionV>
                      <wp:extent cx="793800" cy="214200"/>
                      <wp:effectExtent l="57150" t="57150" r="25400" b="71755"/>
                      <wp:wrapNone/>
                      <wp:docPr id="6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93800" cy="214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8FDD598" id="Ink 6" o:spid="_x0000_s1026" type="#_x0000_t75" style="position:absolute;margin-left:-5.4pt;margin-top:-2.25pt;width:65.3pt;height:19.7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">
                      <v:imagedata r:id="rId25" o:title=""/>
                    </v:shape>
                  </w:pict>
                </mc:Fallback>
              </mc:AlternateContent>
            </w:r>
            <w:r w:rsidRPr="00E21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Parallelism</w:t>
            </w:r>
          </w:p>
          <w:p w14:paraId="4ED40F32" w14:textId="77777777" w:rsidR="00247339" w:rsidRPr="00E21C8C" w:rsidRDefault="00247339" w:rsidP="0024733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8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63712" behindDoc="0" locked="0" layoutInCell="1" allowOverlap="1" wp14:anchorId="3857CED3" wp14:editId="1BA65071">
                      <wp:simplePos x="0" y="0"/>
                      <wp:positionH relativeFrom="column">
                        <wp:posOffset>-30660</wp:posOffset>
                      </wp:positionH>
                      <wp:positionV relativeFrom="paragraph">
                        <wp:posOffset>86120</wp:posOffset>
                      </wp:positionV>
                      <wp:extent cx="532800" cy="19800"/>
                      <wp:effectExtent l="76200" t="95250" r="95885" b="132715"/>
                      <wp:wrapNone/>
                      <wp:docPr id="28" name="Ink 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32800" cy="19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73AB3CE" id="Ink 28" o:spid="_x0000_s1026" type="#_x0000_t75" style="position:absolute;margin-left:-5.25pt;margin-top:1.15pt;width:47.6pt;height:12.8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">
                      <v:imagedata r:id="rId17" o:title=""/>
                    </v:shape>
                  </w:pict>
                </mc:Fallback>
              </mc:AlternateContent>
            </w:r>
            <w:r w:rsidRPr="00E21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</w:p>
          <w:p w14:paraId="13776A93" w14:textId="296A56FD" w:rsidR="00247339" w:rsidRPr="00E21C8C" w:rsidRDefault="00247339" w:rsidP="00247339">
            <w:pPr>
              <w:tabs>
                <w:tab w:val="right" w:pos="2034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8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Free Verse</w:t>
            </w:r>
          </w:p>
        </w:tc>
      </w:tr>
      <w:tr w:rsidR="00247339" w:rsidRPr="00E21C8C" w14:paraId="1750B18C" w14:textId="77777777" w:rsidTr="00E21C8C">
        <w:tc>
          <w:tcPr>
            <w:tcW w:w="7285" w:type="dxa"/>
          </w:tcPr>
          <w:p w14:paraId="2566C12E" w14:textId="26EFF4FB" w:rsidR="00247339" w:rsidRPr="00E21C8C" w:rsidRDefault="00247339" w:rsidP="0024733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8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46304" behindDoc="0" locked="0" layoutInCell="1" allowOverlap="1" wp14:anchorId="086E3CED" wp14:editId="3A284572">
                      <wp:simplePos x="0" y="0"/>
                      <wp:positionH relativeFrom="column">
                        <wp:posOffset>1613975</wp:posOffset>
                      </wp:positionH>
                      <wp:positionV relativeFrom="paragraph">
                        <wp:posOffset>80375</wp:posOffset>
                      </wp:positionV>
                      <wp:extent cx="561240" cy="21600"/>
                      <wp:effectExtent l="76200" t="95250" r="86995" b="130810"/>
                      <wp:wrapNone/>
                      <wp:docPr id="18" name="Ink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61240" cy="21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355B0C4" id="Ink 18" o:spid="_x0000_s1026" type="#_x0000_t75" style="position:absolute;margin-left:124.25pt;margin-top:.7pt;width:49.9pt;height:13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">
                      <v:imagedata r:id="rId52" o:title=""/>
                    </v:shape>
                  </w:pict>
                </mc:Fallback>
              </mc:AlternateContent>
            </w:r>
            <w:r w:rsidRPr="00E21C8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43232" behindDoc="0" locked="0" layoutInCell="1" allowOverlap="1" wp14:anchorId="27121A14" wp14:editId="26F340C5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90095</wp:posOffset>
                      </wp:positionV>
                      <wp:extent cx="770400" cy="29160"/>
                      <wp:effectExtent l="76200" t="114300" r="86995" b="123825"/>
                      <wp:wrapNone/>
                      <wp:docPr id="15" name="Ink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70400" cy="29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D36677C" id="Ink 15" o:spid="_x0000_s1026" type="#_x0000_t75" style="position:absolute;margin-left:17pt;margin-top:1.45pt;width:66.3pt;height:13.6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">
                      <v:imagedata r:id="rId54" o:title=""/>
                    </v:shape>
                  </w:pict>
                </mc:Fallback>
              </mc:AlternateContent>
            </w:r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The wood-cutter’s song, the </w:t>
            </w:r>
            <w:proofErr w:type="gramStart"/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plowboy’s</w:t>
            </w:r>
            <w:proofErr w:type="gramEnd"/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on his way in the morning, or at noon</w:t>
            </w:r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intermission or at </w:t>
            </w:r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sundown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</w:p>
        </w:tc>
        <w:tc>
          <w:tcPr>
            <w:tcW w:w="2250" w:type="dxa"/>
          </w:tcPr>
          <w:p w14:paraId="5668C615" w14:textId="77777777" w:rsidR="00247339" w:rsidRPr="00E21C8C" w:rsidRDefault="00247339" w:rsidP="0024733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8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64736" behindDoc="0" locked="0" layoutInCell="1" allowOverlap="1" wp14:anchorId="0C83F4F7" wp14:editId="3D595955">
                      <wp:simplePos x="0" y="0"/>
                      <wp:positionH relativeFrom="column">
                        <wp:posOffset>-30660</wp:posOffset>
                      </wp:positionH>
                      <wp:positionV relativeFrom="paragraph">
                        <wp:posOffset>86120</wp:posOffset>
                      </wp:positionV>
                      <wp:extent cx="532800" cy="19800"/>
                      <wp:effectExtent l="76200" t="95250" r="95885" b="132715"/>
                      <wp:wrapNone/>
                      <wp:docPr id="32" name="Ink 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32800" cy="19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ED252EC" id="Ink 32" o:spid="_x0000_s1026" type="#_x0000_t75" style="position:absolute;margin-left:-5.25pt;margin-top:1.15pt;width:47.6pt;height:12.8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">
                      <v:imagedata r:id="rId17" o:title=""/>
                    </v:shape>
                  </w:pict>
                </mc:Fallback>
              </mc:AlternateContent>
            </w:r>
            <w:r w:rsidRPr="00E21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</w:p>
          <w:p w14:paraId="720DD27B" w14:textId="31662404" w:rsidR="00247339" w:rsidRPr="00E21C8C" w:rsidRDefault="00247339" w:rsidP="00247339">
            <w:pPr>
              <w:tabs>
                <w:tab w:val="right" w:pos="2034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8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Free Verse</w:t>
            </w:r>
          </w:p>
        </w:tc>
      </w:tr>
      <w:tr w:rsidR="00247339" w:rsidRPr="00E21C8C" w14:paraId="25513A43" w14:textId="77777777" w:rsidTr="00E21C8C">
        <w:tc>
          <w:tcPr>
            <w:tcW w:w="7285" w:type="dxa"/>
          </w:tcPr>
          <w:p w14:paraId="7338730F" w14:textId="044F67CF" w:rsidR="00247339" w:rsidRPr="00E21C8C" w:rsidRDefault="00247339" w:rsidP="00247339">
            <w:pPr>
              <w:spacing w:line="360" w:lineRule="auto"/>
              <w:rPr>
                <w:rStyle w:val="Emphasi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0E5DC"/>
              </w:rPr>
            </w:pPr>
            <w:r w:rsidRPr="00E21C8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45280" behindDoc="0" locked="0" layoutInCell="1" allowOverlap="1" wp14:anchorId="76B25253" wp14:editId="2A220FB3">
                      <wp:simplePos x="0" y="0"/>
                      <wp:positionH relativeFrom="column">
                        <wp:posOffset>2825904</wp:posOffset>
                      </wp:positionH>
                      <wp:positionV relativeFrom="paragraph">
                        <wp:posOffset>79376</wp:posOffset>
                      </wp:positionV>
                      <wp:extent cx="592936" cy="45719"/>
                      <wp:effectExtent l="57150" t="114300" r="0" b="126365"/>
                      <wp:wrapNone/>
                      <wp:docPr id="17" name="Ink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92936" cy="45719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56945" id="Ink 17" o:spid="_x0000_s1026" type="#_x0000_t75" style="position:absolute;margin-left:219.65pt;margin-top:.8pt;width:52.35pt;height:14.5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">
                      <v:imagedata r:id="rId57" o:title=""/>
                    </v:shape>
                  </w:pict>
                </mc:Fallback>
              </mc:AlternateContent>
            </w:r>
            <w:r w:rsidRPr="00E21C8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48352" behindDoc="0" locked="0" layoutInCell="1" allowOverlap="1" wp14:anchorId="75A66046" wp14:editId="7F34C257">
                      <wp:simplePos x="0" y="0"/>
                      <wp:positionH relativeFrom="column">
                        <wp:posOffset>-14665</wp:posOffset>
                      </wp:positionH>
                      <wp:positionV relativeFrom="paragraph">
                        <wp:posOffset>378735</wp:posOffset>
                      </wp:positionV>
                      <wp:extent cx="646920" cy="360"/>
                      <wp:effectExtent l="76200" t="114300" r="96520" b="133350"/>
                      <wp:wrapNone/>
                      <wp:docPr id="20" name="Ink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4692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5E16B72" id="Ink 20" o:spid="_x0000_s1026" type="#_x0000_t75" style="position:absolute;margin-left:-4pt;margin-top:24.15pt;width:56.65pt;height:11.4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">
                      <v:imagedata r:id="rId59" o:title=""/>
                    </v:shape>
                  </w:pict>
                </mc:Fallback>
              </mc:AlternateContent>
            </w:r>
            <w:r w:rsidRPr="00E21C8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47328" behindDoc="0" locked="0" layoutInCell="1" allowOverlap="1" wp14:anchorId="43299D7E" wp14:editId="13DBB5D7">
                      <wp:simplePos x="0" y="0"/>
                      <wp:positionH relativeFrom="column">
                        <wp:posOffset>1566455</wp:posOffset>
                      </wp:positionH>
                      <wp:positionV relativeFrom="paragraph">
                        <wp:posOffset>92175</wp:posOffset>
                      </wp:positionV>
                      <wp:extent cx="424080" cy="18000"/>
                      <wp:effectExtent l="76200" t="95250" r="90805" b="134620"/>
                      <wp:wrapNone/>
                      <wp:docPr id="19" name="Ink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24080" cy="18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EA72310" id="Ink 19" o:spid="_x0000_s1026" type="#_x0000_t75" style="position:absolute;margin-left:120.5pt;margin-top:1.6pt;width:39.1pt;height:12.7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">
                      <v:imagedata r:id="rId61" o:title=""/>
                    </v:shape>
                  </w:pict>
                </mc:Fallback>
              </mc:AlternateContent>
            </w:r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The delicious singing of the mother, or of the young wife at work, or of the girl sewing </w:t>
            </w:r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or </w:t>
            </w:r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washing,</w:t>
            </w:r>
          </w:p>
        </w:tc>
        <w:tc>
          <w:tcPr>
            <w:tcW w:w="2250" w:type="dxa"/>
          </w:tcPr>
          <w:p w14:paraId="77C10A82" w14:textId="77777777" w:rsidR="00247339" w:rsidRPr="00E21C8C" w:rsidRDefault="00247339" w:rsidP="0024733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8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65760" behindDoc="0" locked="0" layoutInCell="1" allowOverlap="1" wp14:anchorId="43BD1E2E" wp14:editId="493B956A">
                      <wp:simplePos x="0" y="0"/>
                      <wp:positionH relativeFrom="column">
                        <wp:posOffset>-30660</wp:posOffset>
                      </wp:positionH>
                      <wp:positionV relativeFrom="paragraph">
                        <wp:posOffset>86120</wp:posOffset>
                      </wp:positionV>
                      <wp:extent cx="532800" cy="19800"/>
                      <wp:effectExtent l="76200" t="95250" r="95885" b="132715"/>
                      <wp:wrapNone/>
                      <wp:docPr id="33" name="Ink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32800" cy="19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6999320" id="Ink 33" o:spid="_x0000_s1026" type="#_x0000_t75" style="position:absolute;margin-left:-5.25pt;margin-top:1.15pt;width:47.6pt;height:12.8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">
                      <v:imagedata r:id="rId17" o:title=""/>
                    </v:shape>
                  </w:pict>
                </mc:Fallback>
              </mc:AlternateContent>
            </w:r>
            <w:r w:rsidRPr="00E21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</w:p>
          <w:p w14:paraId="57A30DB2" w14:textId="327706AB" w:rsidR="00247339" w:rsidRPr="00E21C8C" w:rsidRDefault="00247339" w:rsidP="00247339">
            <w:pPr>
              <w:tabs>
                <w:tab w:val="right" w:pos="2034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8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Free Verse</w:t>
            </w:r>
          </w:p>
        </w:tc>
      </w:tr>
      <w:tr w:rsidR="00247339" w:rsidRPr="00E21C8C" w14:paraId="76B38107" w14:textId="77777777" w:rsidTr="00E21C8C">
        <w:tc>
          <w:tcPr>
            <w:tcW w:w="7285" w:type="dxa"/>
          </w:tcPr>
          <w:p w14:paraId="40DB2A2F" w14:textId="1D0926D2" w:rsidR="00247339" w:rsidRPr="00E21C8C" w:rsidRDefault="00247339" w:rsidP="00247339">
            <w:pPr>
              <w:spacing w:line="360" w:lineRule="auto"/>
              <w:rPr>
                <w:rStyle w:val="Emphasi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0E5DC"/>
              </w:rPr>
            </w:pPr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Each singing what belongs to him or her and to </w:t>
            </w:r>
            <w:proofErr w:type="gramStart"/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none</w:t>
            </w:r>
            <w:proofErr w:type="gramEnd"/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else</w:t>
            </w:r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</w:p>
        </w:tc>
        <w:tc>
          <w:tcPr>
            <w:tcW w:w="2250" w:type="dxa"/>
          </w:tcPr>
          <w:p w14:paraId="32EE2FFB" w14:textId="227CEE29" w:rsidR="00247339" w:rsidRPr="00E21C8C" w:rsidRDefault="00247339" w:rsidP="00247339">
            <w:pPr>
              <w:tabs>
                <w:tab w:val="right" w:pos="2034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8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Free Verse</w:t>
            </w:r>
          </w:p>
        </w:tc>
      </w:tr>
      <w:tr w:rsidR="00247339" w:rsidRPr="00E21C8C" w14:paraId="6AB5C520" w14:textId="77777777" w:rsidTr="00E21C8C">
        <w:tc>
          <w:tcPr>
            <w:tcW w:w="7285" w:type="dxa"/>
          </w:tcPr>
          <w:p w14:paraId="5F69E95E" w14:textId="293A1121" w:rsidR="00247339" w:rsidRPr="00E21C8C" w:rsidRDefault="00247339" w:rsidP="00247339">
            <w:pPr>
              <w:spacing w:line="360" w:lineRule="auto"/>
              <w:rPr>
                <w:rStyle w:val="Emphasi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0E5DC"/>
              </w:rPr>
            </w:pPr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magenta"/>
              </w:rPr>
              <w:t>The day</w:t>
            </w:r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what belongs to the day—</w:t>
            </w:r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magenta"/>
              </w:rPr>
              <w:t xml:space="preserve">at </w:t>
            </w:r>
            <w:proofErr w:type="gramStart"/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magenta"/>
              </w:rPr>
              <w:t>night</w:t>
            </w:r>
            <w:proofErr w:type="gramEnd"/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the party of young fellows, robust, </w:t>
            </w:r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friendly</w:t>
            </w:r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</w:p>
        </w:tc>
        <w:tc>
          <w:tcPr>
            <w:tcW w:w="2250" w:type="dxa"/>
          </w:tcPr>
          <w:p w14:paraId="206B71B1" w14:textId="77777777" w:rsidR="00247339" w:rsidRDefault="00247339" w:rsidP="0024733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8C">
              <w:rPr>
                <w:rFonts w:ascii="Times New Roman" w:hAnsi="Times New Roman" w:cs="Times New Roman"/>
                <w:color w:val="000000"/>
                <w:sz w:val="24"/>
                <w:szCs w:val="24"/>
                <w:highlight w:val="magenta"/>
              </w:rPr>
              <w:t>Apostrophe</w:t>
            </w:r>
          </w:p>
          <w:p w14:paraId="7D2AB6DA" w14:textId="6443C873" w:rsidR="00247339" w:rsidRPr="00E21C8C" w:rsidRDefault="00247339" w:rsidP="00247339">
            <w:pPr>
              <w:tabs>
                <w:tab w:val="right" w:pos="2034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8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Free Verse</w:t>
            </w:r>
          </w:p>
        </w:tc>
      </w:tr>
      <w:tr w:rsidR="00247339" w:rsidRPr="00E21C8C" w14:paraId="58B2D2D1" w14:textId="77777777" w:rsidTr="00E21C8C">
        <w:tc>
          <w:tcPr>
            <w:tcW w:w="7285" w:type="dxa"/>
          </w:tcPr>
          <w:p w14:paraId="5A58473F" w14:textId="2643A08A" w:rsidR="00247339" w:rsidRPr="00E21C8C" w:rsidRDefault="00247339" w:rsidP="00247339">
            <w:pPr>
              <w:spacing w:line="360" w:lineRule="auto"/>
              <w:rPr>
                <w:rStyle w:val="Emphasi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0E5DC"/>
              </w:rPr>
            </w:pPr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Singing with open mouths their strong melodious </w:t>
            </w:r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songs</w:t>
            </w:r>
            <w:r w:rsidRPr="00E21C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 </w:t>
            </w:r>
          </w:p>
        </w:tc>
        <w:tc>
          <w:tcPr>
            <w:tcW w:w="2250" w:type="dxa"/>
          </w:tcPr>
          <w:p w14:paraId="07B227F0" w14:textId="6AF8A693" w:rsidR="00247339" w:rsidRPr="001C4A54" w:rsidRDefault="00247339" w:rsidP="00247339">
            <w:pPr>
              <w:tabs>
                <w:tab w:val="right" w:pos="2034"/>
              </w:tabs>
              <w:spacing w:line="360" w:lineRule="auto"/>
              <w:rPr>
                <w:rStyle w:val="Emphasis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 w:rsidRPr="00E21C8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Free Verse</w:t>
            </w:r>
          </w:p>
        </w:tc>
      </w:tr>
    </w:tbl>
    <w:p w14:paraId="5F5F1981" w14:textId="7F3024C6" w:rsidR="00E757C6" w:rsidRPr="002E14A1" w:rsidRDefault="00E757C6" w:rsidP="00E757C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E14A1">
        <w:rPr>
          <w:rFonts w:ascii="Times New Roman" w:hAnsi="Times New Roman" w:cs="Times New Roman"/>
          <w:b/>
          <w:sz w:val="24"/>
          <w:szCs w:val="24"/>
        </w:rPr>
        <w:lastRenderedPageBreak/>
        <w:t>SOAPSTone</w:t>
      </w:r>
      <w:proofErr w:type="spellEnd"/>
      <w:r w:rsidRPr="002E14A1">
        <w:rPr>
          <w:rFonts w:ascii="Times New Roman" w:hAnsi="Times New Roman" w:cs="Times New Roman"/>
          <w:b/>
          <w:sz w:val="24"/>
          <w:szCs w:val="24"/>
        </w:rPr>
        <w:t xml:space="preserve"> Analysis: </w:t>
      </w:r>
      <w:r w:rsidR="001C4A54">
        <w:rPr>
          <w:rFonts w:ascii="Times New Roman" w:hAnsi="Times New Roman" w:cs="Times New Roman"/>
          <w:b/>
          <w:sz w:val="24"/>
          <w:szCs w:val="24"/>
        </w:rPr>
        <w:t>“I Hear America Singing”</w:t>
      </w:r>
    </w:p>
    <w:p w14:paraId="5E625037" w14:textId="2F27F9AF" w:rsidR="00E757C6" w:rsidRPr="00E757C6" w:rsidRDefault="009F53C0" w:rsidP="00E757C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S=</w:t>
      </w:r>
      <w:r w:rsidR="008E4B69">
        <w:rPr>
          <w:rFonts w:ascii="Times New Roman" w:hAnsi="Times New Roman" w:cs="Times New Roman"/>
          <w:sz w:val="24"/>
          <w:szCs w:val="24"/>
        </w:rPr>
        <w:t>The Immigrant, proud to be in this country</w:t>
      </w:r>
    </w:p>
    <w:p w14:paraId="7CAC2C76" w14:textId="0E687F8B" w:rsidR="00E757C6" w:rsidRPr="00E757C6" w:rsidRDefault="00E757C6" w:rsidP="00E757C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757C6">
        <w:rPr>
          <w:rFonts w:ascii="Times New Roman" w:hAnsi="Times New Roman" w:cs="Times New Roman"/>
          <w:sz w:val="24"/>
          <w:szCs w:val="24"/>
        </w:rPr>
        <w:t>O=</w:t>
      </w:r>
      <w:r w:rsidR="008E4B69">
        <w:rPr>
          <w:rFonts w:ascii="Times New Roman" w:hAnsi="Times New Roman" w:cs="Times New Roman"/>
          <w:sz w:val="24"/>
          <w:szCs w:val="24"/>
        </w:rPr>
        <w:t>Their arrival to the US or a Letter back home to family</w:t>
      </w:r>
    </w:p>
    <w:p w14:paraId="7432ACF1" w14:textId="5FB9F9E1" w:rsidR="00E757C6" w:rsidRPr="00E757C6" w:rsidRDefault="00E757C6" w:rsidP="00E757C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757C6">
        <w:rPr>
          <w:rFonts w:ascii="Times New Roman" w:hAnsi="Times New Roman" w:cs="Times New Roman"/>
          <w:sz w:val="24"/>
          <w:szCs w:val="24"/>
        </w:rPr>
        <w:t>A=</w:t>
      </w:r>
      <w:r w:rsidR="008E4B69">
        <w:rPr>
          <w:rFonts w:ascii="Times New Roman" w:hAnsi="Times New Roman" w:cs="Times New Roman"/>
          <w:sz w:val="24"/>
          <w:szCs w:val="24"/>
        </w:rPr>
        <w:t xml:space="preserve">The Working Class of American or immigrants who </w:t>
      </w:r>
      <w:proofErr w:type="gramStart"/>
      <w:r w:rsidR="008E4B69">
        <w:rPr>
          <w:rFonts w:ascii="Times New Roman" w:hAnsi="Times New Roman" w:cs="Times New Roman"/>
          <w:sz w:val="24"/>
          <w:szCs w:val="24"/>
        </w:rPr>
        <w:t>haven’t</w:t>
      </w:r>
      <w:proofErr w:type="gramEnd"/>
      <w:r w:rsidR="008E4B69">
        <w:rPr>
          <w:rFonts w:ascii="Times New Roman" w:hAnsi="Times New Roman" w:cs="Times New Roman"/>
          <w:sz w:val="24"/>
          <w:szCs w:val="24"/>
        </w:rPr>
        <w:t xml:space="preserve"> </w:t>
      </w:r>
      <w:r w:rsidR="006E72CA">
        <w:rPr>
          <w:rFonts w:ascii="Times New Roman" w:hAnsi="Times New Roman" w:cs="Times New Roman"/>
          <w:sz w:val="24"/>
          <w:szCs w:val="24"/>
        </w:rPr>
        <w:t>arrive to the U.S. yet</w:t>
      </w:r>
    </w:p>
    <w:p w14:paraId="57217FFA" w14:textId="2C46703D" w:rsidR="00E757C6" w:rsidRPr="00E757C6" w:rsidRDefault="00E757C6" w:rsidP="00E757C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757C6">
        <w:rPr>
          <w:rFonts w:ascii="Times New Roman" w:hAnsi="Times New Roman" w:cs="Times New Roman"/>
          <w:sz w:val="24"/>
          <w:szCs w:val="24"/>
        </w:rPr>
        <w:t>P=</w:t>
      </w:r>
      <w:r w:rsidR="009F53C0">
        <w:rPr>
          <w:rFonts w:ascii="Times New Roman" w:hAnsi="Times New Roman" w:cs="Times New Roman"/>
          <w:sz w:val="24"/>
          <w:szCs w:val="24"/>
        </w:rPr>
        <w:t xml:space="preserve">To have </w:t>
      </w:r>
      <w:r w:rsidR="006E72CA">
        <w:rPr>
          <w:rFonts w:ascii="Times New Roman" w:hAnsi="Times New Roman" w:cs="Times New Roman"/>
          <w:sz w:val="24"/>
          <w:szCs w:val="24"/>
        </w:rPr>
        <w:t>them</w:t>
      </w:r>
      <w:r w:rsidR="009F53C0">
        <w:rPr>
          <w:rFonts w:ascii="Times New Roman" w:hAnsi="Times New Roman" w:cs="Times New Roman"/>
          <w:sz w:val="24"/>
          <w:szCs w:val="24"/>
        </w:rPr>
        <w:t xml:space="preserve"> see </w:t>
      </w:r>
      <w:r w:rsidR="006E72CA">
        <w:rPr>
          <w:rFonts w:ascii="Times New Roman" w:hAnsi="Times New Roman" w:cs="Times New Roman"/>
          <w:sz w:val="24"/>
          <w:szCs w:val="24"/>
        </w:rPr>
        <w:t>the Hope &amp; the Potential to achieve the American Dream</w:t>
      </w:r>
    </w:p>
    <w:p w14:paraId="3B377F59" w14:textId="67234646" w:rsidR="00E757C6" w:rsidRPr="00E757C6" w:rsidRDefault="00E757C6" w:rsidP="00E757C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757C6">
        <w:rPr>
          <w:rFonts w:ascii="Times New Roman" w:hAnsi="Times New Roman" w:cs="Times New Roman"/>
          <w:sz w:val="24"/>
          <w:szCs w:val="24"/>
        </w:rPr>
        <w:t>S=</w:t>
      </w:r>
      <w:r w:rsidR="006E72CA">
        <w:rPr>
          <w:rFonts w:ascii="Times New Roman" w:hAnsi="Times New Roman" w:cs="Times New Roman"/>
          <w:sz w:val="24"/>
          <w:szCs w:val="24"/>
        </w:rPr>
        <w:t>the Unity of the Working Class in America</w:t>
      </w:r>
    </w:p>
    <w:p w14:paraId="5B1D57E4" w14:textId="4CC4446A" w:rsidR="00E757C6" w:rsidRPr="00E757C6" w:rsidRDefault="00E757C6" w:rsidP="00E757C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757C6">
        <w:rPr>
          <w:rFonts w:ascii="Times New Roman" w:hAnsi="Times New Roman" w:cs="Times New Roman"/>
          <w:sz w:val="24"/>
          <w:szCs w:val="24"/>
        </w:rPr>
        <w:t>Tone=</w:t>
      </w:r>
      <w:r w:rsidR="006E72CA">
        <w:rPr>
          <w:rFonts w:ascii="Times New Roman" w:hAnsi="Times New Roman" w:cs="Times New Roman"/>
          <w:sz w:val="24"/>
          <w:szCs w:val="24"/>
        </w:rPr>
        <w:t>Proud</w:t>
      </w:r>
    </w:p>
    <w:p w14:paraId="0FC1A883" w14:textId="719EE317" w:rsidR="00E757C6" w:rsidRPr="00B94EFF" w:rsidRDefault="00B94EFF" w:rsidP="00E757C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EFF">
        <w:rPr>
          <w:rFonts w:ascii="Times New Roman" w:hAnsi="Times New Roman" w:cs="Times New Roman"/>
          <w:b/>
          <w:sz w:val="24"/>
          <w:szCs w:val="24"/>
        </w:rPr>
        <w:t>#</w:t>
      </w:r>
      <w:r w:rsidR="006E72CA">
        <w:rPr>
          <w:rFonts w:ascii="Times New Roman" w:hAnsi="Times New Roman" w:cs="Times New Roman"/>
          <w:b/>
          <w:sz w:val="24"/>
          <w:szCs w:val="24"/>
        </w:rPr>
        <w:t>workingtogether</w:t>
      </w:r>
    </w:p>
    <w:p w14:paraId="136A6589" w14:textId="4261F5F7" w:rsidR="00B94EFF" w:rsidRPr="00E757C6" w:rsidRDefault="00B94EFF" w:rsidP="00B94EF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theme of this piece would </w:t>
      </w:r>
      <w:r w:rsidR="006E72CA">
        <w:rPr>
          <w:rFonts w:ascii="Times New Roman" w:hAnsi="Times New Roman" w:cs="Times New Roman"/>
          <w:sz w:val="24"/>
          <w:szCs w:val="24"/>
        </w:rPr>
        <w:t xml:space="preserve">be working together, as </w:t>
      </w:r>
      <w:proofErr w:type="gramStart"/>
      <w:r w:rsidR="006E72CA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="006E72CA">
        <w:rPr>
          <w:rFonts w:ascii="Times New Roman" w:hAnsi="Times New Roman" w:cs="Times New Roman"/>
          <w:sz w:val="24"/>
          <w:szCs w:val="24"/>
        </w:rPr>
        <w:t xml:space="preserve"> the different laborers are “singing” together throughout the piece. Whitman’s catalog of these varying </w:t>
      </w:r>
      <w:proofErr w:type="gramStart"/>
      <w:r w:rsidR="006E72CA">
        <w:rPr>
          <w:rFonts w:ascii="Times New Roman" w:hAnsi="Times New Roman" w:cs="Times New Roman"/>
          <w:sz w:val="24"/>
          <w:szCs w:val="24"/>
        </w:rPr>
        <w:t>jobs, yet</w:t>
      </w:r>
      <w:proofErr w:type="gramEnd"/>
      <w:r w:rsidR="006E72CA">
        <w:rPr>
          <w:rFonts w:ascii="Times New Roman" w:hAnsi="Times New Roman" w:cs="Times New Roman"/>
          <w:sz w:val="24"/>
          <w:szCs w:val="24"/>
        </w:rPr>
        <w:t xml:space="preserve"> structuring them side by side shows their diversity and at the same time toiling together towards a better future.</w:t>
      </w:r>
    </w:p>
    <w:p w14:paraId="73C5F83B" w14:textId="4476E6D3" w:rsidR="00E757C6" w:rsidRPr="002E14A1" w:rsidRDefault="00E757C6" w:rsidP="00E757C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4A1">
        <w:rPr>
          <w:rFonts w:ascii="Times New Roman" w:hAnsi="Times New Roman" w:cs="Times New Roman"/>
          <w:b/>
          <w:sz w:val="24"/>
          <w:szCs w:val="24"/>
        </w:rPr>
        <w:t>“</w:t>
      </w:r>
      <w:r w:rsidR="006E72CA">
        <w:rPr>
          <w:rFonts w:ascii="Times New Roman" w:hAnsi="Times New Roman" w:cs="Times New Roman"/>
          <w:b/>
          <w:sz w:val="24"/>
          <w:szCs w:val="24"/>
        </w:rPr>
        <w:t xml:space="preserve">Lunch </w:t>
      </w:r>
      <w:proofErr w:type="gramStart"/>
      <w:r w:rsidR="006E72CA">
        <w:rPr>
          <w:rFonts w:ascii="Times New Roman" w:hAnsi="Times New Roman" w:cs="Times New Roman"/>
          <w:b/>
          <w:sz w:val="24"/>
          <w:szCs w:val="24"/>
        </w:rPr>
        <w:t>Atop</w:t>
      </w:r>
      <w:proofErr w:type="gramEnd"/>
      <w:r w:rsidR="006E72CA">
        <w:rPr>
          <w:rFonts w:ascii="Times New Roman" w:hAnsi="Times New Roman" w:cs="Times New Roman"/>
          <w:b/>
          <w:sz w:val="24"/>
          <w:szCs w:val="24"/>
        </w:rPr>
        <w:t xml:space="preserve"> a Skyscraper</w:t>
      </w:r>
      <w:r w:rsidRPr="002E14A1">
        <w:rPr>
          <w:rFonts w:ascii="Times New Roman" w:hAnsi="Times New Roman" w:cs="Times New Roman"/>
          <w:b/>
          <w:sz w:val="24"/>
          <w:szCs w:val="24"/>
        </w:rPr>
        <w:t xml:space="preserve">” by </w:t>
      </w:r>
      <w:r w:rsidR="006E72CA">
        <w:rPr>
          <w:rFonts w:ascii="Times New Roman" w:hAnsi="Times New Roman" w:cs="Times New Roman"/>
          <w:b/>
          <w:sz w:val="24"/>
          <w:szCs w:val="24"/>
        </w:rPr>
        <w:t xml:space="preserve">Charles C. </w:t>
      </w:r>
      <w:proofErr w:type="spellStart"/>
      <w:r w:rsidR="006E72CA">
        <w:rPr>
          <w:rFonts w:ascii="Times New Roman" w:hAnsi="Times New Roman" w:cs="Times New Roman"/>
          <w:b/>
          <w:sz w:val="24"/>
          <w:szCs w:val="24"/>
        </w:rPr>
        <w:t>Ebbets</w:t>
      </w:r>
      <w:proofErr w:type="spellEnd"/>
    </w:p>
    <w:p w14:paraId="0CD0E9DF" w14:textId="4A2C6B2C" w:rsidR="00E757C6" w:rsidRPr="00E757C6" w:rsidRDefault="00E757C6" w:rsidP="00E757C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757C6">
        <w:rPr>
          <w:rFonts w:ascii="Times New Roman" w:hAnsi="Times New Roman" w:cs="Times New Roman"/>
          <w:sz w:val="24"/>
          <w:szCs w:val="24"/>
        </w:rPr>
        <w:tab/>
        <w:t xml:space="preserve">I selected </w:t>
      </w:r>
      <w:r w:rsidR="006E72CA" w:rsidRPr="006E72CA">
        <w:rPr>
          <w:rFonts w:ascii="Times New Roman" w:hAnsi="Times New Roman" w:cs="Times New Roman"/>
          <w:bCs/>
          <w:sz w:val="24"/>
          <w:szCs w:val="24"/>
        </w:rPr>
        <w:t xml:space="preserve">“Lunch </w:t>
      </w:r>
      <w:proofErr w:type="gramStart"/>
      <w:r w:rsidR="006E72CA" w:rsidRPr="006E72CA">
        <w:rPr>
          <w:rFonts w:ascii="Times New Roman" w:hAnsi="Times New Roman" w:cs="Times New Roman"/>
          <w:bCs/>
          <w:sz w:val="24"/>
          <w:szCs w:val="24"/>
        </w:rPr>
        <w:t>Atop</w:t>
      </w:r>
      <w:proofErr w:type="gramEnd"/>
      <w:r w:rsidR="006E72CA" w:rsidRPr="006E72CA">
        <w:rPr>
          <w:rFonts w:ascii="Times New Roman" w:hAnsi="Times New Roman" w:cs="Times New Roman"/>
          <w:bCs/>
          <w:sz w:val="24"/>
          <w:szCs w:val="24"/>
        </w:rPr>
        <w:t xml:space="preserve"> a Skyscraper” by Charles C. </w:t>
      </w:r>
      <w:proofErr w:type="spellStart"/>
      <w:r w:rsidR="006E72CA" w:rsidRPr="006E72CA">
        <w:rPr>
          <w:rFonts w:ascii="Times New Roman" w:hAnsi="Times New Roman" w:cs="Times New Roman"/>
          <w:bCs/>
          <w:sz w:val="24"/>
          <w:szCs w:val="24"/>
        </w:rPr>
        <w:t>Ebbets</w:t>
      </w:r>
      <w:proofErr w:type="spellEnd"/>
      <w:r w:rsidR="006E72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57C6">
        <w:rPr>
          <w:rFonts w:ascii="Times New Roman" w:hAnsi="Times New Roman" w:cs="Times New Roman"/>
          <w:sz w:val="24"/>
          <w:szCs w:val="24"/>
        </w:rPr>
        <w:t xml:space="preserve">as it showed the </w:t>
      </w:r>
      <w:r w:rsidR="00BB3E9A" w:rsidRPr="00BB3E9A">
        <w:rPr>
          <w:rFonts w:ascii="Times New Roman" w:hAnsi="Times New Roman" w:cs="Times New Roman"/>
          <w:sz w:val="24"/>
          <w:szCs w:val="24"/>
        </w:rPr>
        <w:t xml:space="preserve">“Lunch Atop a Skyscraper” by Charles C. </w:t>
      </w:r>
      <w:proofErr w:type="spellStart"/>
      <w:r w:rsidR="00BB3E9A" w:rsidRPr="00BB3E9A">
        <w:rPr>
          <w:rFonts w:ascii="Times New Roman" w:hAnsi="Times New Roman" w:cs="Times New Roman"/>
          <w:sz w:val="24"/>
          <w:szCs w:val="24"/>
        </w:rPr>
        <w:t>Ebbets</w:t>
      </w:r>
      <w:proofErr w:type="spellEnd"/>
      <w:r w:rsidR="00BB3E9A">
        <w:rPr>
          <w:rFonts w:ascii="Times New Roman" w:hAnsi="Times New Roman" w:cs="Times New Roman"/>
          <w:sz w:val="24"/>
          <w:szCs w:val="24"/>
        </w:rPr>
        <w:t xml:space="preserve"> “the party of young fellows, robust, friendly,” (Ln 10) embodying the </w:t>
      </w:r>
      <w:r w:rsidR="006E72CA">
        <w:rPr>
          <w:rFonts w:ascii="Times New Roman" w:hAnsi="Times New Roman" w:cs="Times New Roman"/>
          <w:sz w:val="24"/>
          <w:szCs w:val="24"/>
        </w:rPr>
        <w:t>durability and strife of the working man</w:t>
      </w:r>
      <w:r w:rsidR="00BB3E9A">
        <w:rPr>
          <w:rFonts w:ascii="Times New Roman" w:hAnsi="Times New Roman" w:cs="Times New Roman"/>
          <w:sz w:val="24"/>
          <w:szCs w:val="24"/>
        </w:rPr>
        <w:t xml:space="preserve">. This shows </w:t>
      </w:r>
      <w:r w:rsidR="006E72CA">
        <w:rPr>
          <w:rFonts w:ascii="Times New Roman" w:hAnsi="Times New Roman" w:cs="Times New Roman"/>
          <w:sz w:val="24"/>
          <w:szCs w:val="24"/>
        </w:rPr>
        <w:t>“</w:t>
      </w:r>
      <w:r w:rsidR="00BB3E9A">
        <w:rPr>
          <w:rFonts w:ascii="Times New Roman" w:hAnsi="Times New Roman" w:cs="Times New Roman"/>
          <w:sz w:val="24"/>
          <w:szCs w:val="24"/>
        </w:rPr>
        <w:t xml:space="preserve">the </w:t>
      </w:r>
      <w:r w:rsidR="006E72CA">
        <w:rPr>
          <w:rFonts w:ascii="Times New Roman" w:hAnsi="Times New Roman" w:cs="Times New Roman"/>
          <w:sz w:val="24"/>
          <w:szCs w:val="24"/>
        </w:rPr>
        <w:t>mechanics…the carpenter</w:t>
      </w:r>
      <w:proofErr w:type="gramStart"/>
      <w:r w:rsidR="006E72CA">
        <w:rPr>
          <w:rFonts w:ascii="Times New Roman" w:hAnsi="Times New Roman" w:cs="Times New Roman"/>
          <w:sz w:val="24"/>
          <w:szCs w:val="24"/>
        </w:rPr>
        <w:t>….the</w:t>
      </w:r>
      <w:proofErr w:type="gramEnd"/>
      <w:r w:rsidR="006E72CA">
        <w:rPr>
          <w:rFonts w:ascii="Times New Roman" w:hAnsi="Times New Roman" w:cs="Times New Roman"/>
          <w:sz w:val="24"/>
          <w:szCs w:val="24"/>
        </w:rPr>
        <w:t xml:space="preserve"> mason”(Ln. 2-4) not only as they were toiling at their jobs, but that they could all come together. I feel like this image, capture at the top of the Rockefeller Center Building under construction gives the same feeling of the “America Singing”</w:t>
      </w:r>
      <w:r w:rsidR="00BB3E9A">
        <w:rPr>
          <w:rFonts w:ascii="Times New Roman" w:hAnsi="Times New Roman" w:cs="Times New Roman"/>
          <w:sz w:val="24"/>
          <w:szCs w:val="24"/>
        </w:rPr>
        <w:t xml:space="preserve"> (Ln 1)</w:t>
      </w:r>
      <w:r w:rsidR="006E72CA">
        <w:rPr>
          <w:rFonts w:ascii="Times New Roman" w:hAnsi="Times New Roman" w:cs="Times New Roman"/>
          <w:sz w:val="24"/>
          <w:szCs w:val="24"/>
        </w:rPr>
        <w:t xml:space="preserve"> in Whitman’s poem, the music of the machinery as not only the building is being built, but the country as well. </w:t>
      </w:r>
    </w:p>
    <w:p w14:paraId="45A8BBFF" w14:textId="77777777" w:rsidR="00E757C6" w:rsidRPr="00E757C6" w:rsidRDefault="00E757C6" w:rsidP="00E757C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757C6">
        <w:rPr>
          <w:rFonts w:ascii="Times New Roman" w:hAnsi="Times New Roman" w:cs="Times New Roman"/>
          <w:sz w:val="24"/>
          <w:szCs w:val="24"/>
        </w:rPr>
        <w:br w:type="page"/>
      </w:r>
    </w:p>
    <w:p w14:paraId="7540F103" w14:textId="77777777" w:rsidR="00E757C6" w:rsidRPr="00B94EFF" w:rsidRDefault="00E757C6" w:rsidP="00E757C6">
      <w:pPr>
        <w:spacing w:after="0" w:line="48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B94EF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Annotated Bibliography</w:t>
      </w:r>
    </w:p>
    <w:p w14:paraId="4337DA33" w14:textId="18303066" w:rsidR="00D41E1C" w:rsidRPr="00D41E1C" w:rsidRDefault="00D41E1C" w:rsidP="00D41E1C">
      <w:pPr>
        <w:spacing w:after="0" w:line="48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D41E1C">
        <w:rPr>
          <w:rFonts w:ascii="Times New Roman" w:eastAsia="Times New Roman" w:hAnsi="Times New Roman" w:cs="Times New Roman"/>
          <w:sz w:val="24"/>
          <w:szCs w:val="24"/>
        </w:rPr>
        <w:t xml:space="preserve">Bauer, Aaron. “Literary Devices: Exploring Anaphora Through the Poetry of Walt Whitman.” </w:t>
      </w:r>
      <w:r w:rsidRPr="00D41E1C">
        <w:rPr>
          <w:rFonts w:ascii="Times New Roman" w:eastAsia="Times New Roman" w:hAnsi="Times New Roman" w:cs="Times New Roman"/>
          <w:i/>
          <w:iCs/>
          <w:sz w:val="24"/>
          <w:szCs w:val="24"/>
        </w:rPr>
        <w:t>Writersdigest.com</w:t>
      </w:r>
      <w:r w:rsidRPr="00D41E1C">
        <w:rPr>
          <w:rFonts w:ascii="Times New Roman" w:eastAsia="Times New Roman" w:hAnsi="Times New Roman" w:cs="Times New Roman"/>
          <w:sz w:val="24"/>
          <w:szCs w:val="24"/>
        </w:rPr>
        <w:t>, The Writer's Digest Magazine, 31 May 2018, www.writersdigest.com/write-better-poetry/literary-devices-exploring-anaphora-poems-walt-whitman. On this source I found information about Whitman's use of Anaphora in "I Hear American Singing" as well as his use of Free Verse. I plan on using this to help explain the significance of the Anaphora's in Whitman's poem as well as to make connections to Langston Hughes "I, Too."</w:t>
      </w:r>
    </w:p>
    <w:p w14:paraId="1D51F02D" w14:textId="3F3A8C6F" w:rsidR="00551E6B" w:rsidRPr="00551E6B" w:rsidRDefault="00551E6B" w:rsidP="00D41E1C">
      <w:pPr>
        <w:spacing w:after="0" w:line="48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551E6B">
        <w:rPr>
          <w:rFonts w:ascii="Times New Roman" w:eastAsia="Times New Roman" w:hAnsi="Times New Roman" w:cs="Times New Roman"/>
          <w:sz w:val="24"/>
          <w:szCs w:val="24"/>
        </w:rPr>
        <w:t xml:space="preserve">Gambino, Megan. “Lunch </w:t>
      </w:r>
      <w:proofErr w:type="gramStart"/>
      <w:r w:rsidRPr="00551E6B">
        <w:rPr>
          <w:rFonts w:ascii="Times New Roman" w:eastAsia="Times New Roman" w:hAnsi="Times New Roman" w:cs="Times New Roman"/>
          <w:sz w:val="24"/>
          <w:szCs w:val="24"/>
        </w:rPr>
        <w:t>Atop</w:t>
      </w:r>
      <w:proofErr w:type="gramEnd"/>
      <w:r w:rsidRPr="00551E6B">
        <w:rPr>
          <w:rFonts w:ascii="Times New Roman" w:eastAsia="Times New Roman" w:hAnsi="Times New Roman" w:cs="Times New Roman"/>
          <w:sz w:val="24"/>
          <w:szCs w:val="24"/>
        </w:rPr>
        <w:t xml:space="preserve"> a Skyscraper Photograph: The Story Behind the Famous Shot.” </w:t>
      </w:r>
      <w:r w:rsidRPr="00551E6B">
        <w:rPr>
          <w:rFonts w:ascii="Times New Roman" w:eastAsia="Times New Roman" w:hAnsi="Times New Roman" w:cs="Times New Roman"/>
          <w:i/>
          <w:iCs/>
          <w:sz w:val="24"/>
          <w:szCs w:val="24"/>
        </w:rPr>
        <w:t>Smithsonianmag.com</w:t>
      </w:r>
      <w:r w:rsidRPr="00551E6B">
        <w:rPr>
          <w:rFonts w:ascii="Times New Roman" w:eastAsia="Times New Roman" w:hAnsi="Times New Roman" w:cs="Times New Roman"/>
          <w:sz w:val="24"/>
          <w:szCs w:val="24"/>
        </w:rPr>
        <w:t xml:space="preserve">, The Smithsonian Magazine, 19 Sept. 2012, www.smithsonianmag.com/history/lunch-atop-a-skyscraper-photograph-the-story-behind-the-famous-shot-43931148/.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1E6B">
        <w:rPr>
          <w:rFonts w:ascii="Times New Roman" w:eastAsia="Times New Roman" w:hAnsi="Times New Roman" w:cs="Times New Roman"/>
          <w:sz w:val="24"/>
          <w:szCs w:val="24"/>
        </w:rPr>
        <w:t xml:space="preserve">On this source I found not only the picture for the cover of the packet of the "Lunch </w:t>
      </w:r>
      <w:proofErr w:type="gramStart"/>
      <w:r w:rsidRPr="00551E6B">
        <w:rPr>
          <w:rFonts w:ascii="Times New Roman" w:eastAsia="Times New Roman" w:hAnsi="Times New Roman" w:cs="Times New Roman"/>
          <w:sz w:val="24"/>
          <w:szCs w:val="24"/>
        </w:rPr>
        <w:t>Atop</w:t>
      </w:r>
      <w:proofErr w:type="gramEnd"/>
      <w:r w:rsidRPr="00551E6B">
        <w:rPr>
          <w:rFonts w:ascii="Times New Roman" w:eastAsia="Times New Roman" w:hAnsi="Times New Roman" w:cs="Times New Roman"/>
          <w:sz w:val="24"/>
          <w:szCs w:val="24"/>
        </w:rPr>
        <w:t xml:space="preserve"> a Skyscraper" but I also found details about the fact that this photo was a propaganda piece for the building of Rockefeller Center. I am using this information to compare it to the "Young fellows"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(Ln 10)</w:t>
      </w:r>
      <w:r w:rsidRPr="00551E6B">
        <w:rPr>
          <w:rFonts w:ascii="Times New Roman" w:eastAsia="Times New Roman" w:hAnsi="Times New Roman" w:cs="Times New Roman"/>
          <w:sz w:val="24"/>
          <w:szCs w:val="24"/>
        </w:rPr>
        <w:t xml:space="preserve"> in the poem.</w:t>
      </w:r>
    </w:p>
    <w:p w14:paraId="40893E60" w14:textId="2631E431" w:rsidR="00551E6B" w:rsidRPr="00551E6B" w:rsidRDefault="00551E6B" w:rsidP="00D41E1C">
      <w:pPr>
        <w:spacing w:after="0" w:line="48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551E6B">
        <w:rPr>
          <w:rFonts w:ascii="Times New Roman" w:eastAsia="Times New Roman" w:hAnsi="Times New Roman" w:cs="Times New Roman"/>
          <w:sz w:val="24"/>
          <w:szCs w:val="24"/>
        </w:rPr>
        <w:t xml:space="preserve">Whitman, Walt. “I Hear America Singing.” </w:t>
      </w:r>
      <w:r w:rsidRPr="00551E6B">
        <w:rPr>
          <w:rFonts w:ascii="Times New Roman" w:eastAsia="Times New Roman" w:hAnsi="Times New Roman" w:cs="Times New Roman"/>
          <w:i/>
          <w:iCs/>
          <w:sz w:val="24"/>
          <w:szCs w:val="24"/>
        </w:rPr>
        <w:t>Poetryfoundation.org</w:t>
      </w:r>
      <w:r w:rsidRPr="00551E6B">
        <w:rPr>
          <w:rFonts w:ascii="Times New Roman" w:eastAsia="Times New Roman" w:hAnsi="Times New Roman" w:cs="Times New Roman"/>
          <w:sz w:val="24"/>
          <w:szCs w:val="24"/>
        </w:rPr>
        <w:t xml:space="preserve">, The Poetry Foundation, 2021, www.poetryfoundation.org/poems/46480/i-hear-america-singing.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1E6B">
        <w:rPr>
          <w:rFonts w:ascii="Times New Roman" w:eastAsia="Times New Roman" w:hAnsi="Times New Roman" w:cs="Times New Roman"/>
          <w:sz w:val="24"/>
          <w:szCs w:val="24"/>
        </w:rPr>
        <w:t>I found my copy of "I hear America Singing" by Walt Whitman on this source, it also linked to other poems by Whitman for Referencing his body of work.</w:t>
      </w:r>
    </w:p>
    <w:p w14:paraId="1D1D14B9" w14:textId="515E7ABD" w:rsidR="008E708B" w:rsidRPr="008E708B" w:rsidRDefault="008E708B" w:rsidP="00D41E1C">
      <w:pPr>
        <w:tabs>
          <w:tab w:val="left" w:pos="720"/>
        </w:tabs>
        <w:spacing w:after="0" w:line="480" w:lineRule="auto"/>
        <w:ind w:left="720" w:hanging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8E708B" w:rsidRPr="008E708B" w:rsidSect="009F53C0">
      <w:headerReference w:type="default" r:id="rId63"/>
      <w:pgSz w:w="12240" w:h="15840"/>
      <w:pgMar w:top="1440" w:right="1440" w:bottom="1440" w:left="1440" w:header="720" w:footer="720" w:gutter="0"/>
      <w:cols w:space="21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F0972" w14:textId="77777777" w:rsidR="00453568" w:rsidRDefault="00453568" w:rsidP="00180FBC">
      <w:pPr>
        <w:spacing w:after="0" w:line="240" w:lineRule="auto"/>
      </w:pPr>
      <w:r>
        <w:separator/>
      </w:r>
    </w:p>
  </w:endnote>
  <w:endnote w:type="continuationSeparator" w:id="0">
    <w:p w14:paraId="748D926F" w14:textId="77777777" w:rsidR="00453568" w:rsidRDefault="00453568" w:rsidP="00180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4087E" w14:textId="77777777" w:rsidR="00453568" w:rsidRDefault="00453568" w:rsidP="00180FBC">
      <w:pPr>
        <w:spacing w:after="0" w:line="240" w:lineRule="auto"/>
      </w:pPr>
      <w:r>
        <w:separator/>
      </w:r>
    </w:p>
  </w:footnote>
  <w:footnote w:type="continuationSeparator" w:id="0">
    <w:p w14:paraId="02C9D61F" w14:textId="77777777" w:rsidR="00453568" w:rsidRDefault="00453568" w:rsidP="00180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D9C72" w14:textId="77777777" w:rsidR="00E757C6" w:rsidRPr="00E757C6" w:rsidRDefault="00E757C6" w:rsidP="00E757C6">
    <w:pPr>
      <w:pStyle w:val="Header"/>
      <w:jc w:val="right"/>
      <w:rPr>
        <w:rFonts w:ascii="Times New Roman" w:hAnsi="Times New Roman" w:cs="Times New Roman"/>
        <w:sz w:val="24"/>
      </w:rPr>
    </w:pPr>
    <w:r w:rsidRPr="00E757C6">
      <w:rPr>
        <w:rFonts w:ascii="Times New Roman" w:hAnsi="Times New Roman" w:cs="Times New Roman"/>
        <w:sz w:val="24"/>
      </w:rPr>
      <w:t xml:space="preserve">Smith </w:t>
    </w:r>
    <w:sdt>
      <w:sdtPr>
        <w:rPr>
          <w:rFonts w:ascii="Times New Roman" w:hAnsi="Times New Roman" w:cs="Times New Roman"/>
          <w:sz w:val="24"/>
        </w:rPr>
        <w:id w:val="174915069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E757C6">
          <w:rPr>
            <w:rFonts w:ascii="Times New Roman" w:hAnsi="Times New Roman" w:cs="Times New Roman"/>
            <w:sz w:val="24"/>
          </w:rPr>
          <w:fldChar w:fldCharType="begin"/>
        </w:r>
        <w:r w:rsidRPr="00E757C6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E757C6">
          <w:rPr>
            <w:rFonts w:ascii="Times New Roman" w:hAnsi="Times New Roman" w:cs="Times New Roman"/>
            <w:sz w:val="24"/>
          </w:rPr>
          <w:fldChar w:fldCharType="separate"/>
        </w:r>
        <w:r w:rsidR="00B94EFF">
          <w:rPr>
            <w:rFonts w:ascii="Times New Roman" w:hAnsi="Times New Roman" w:cs="Times New Roman"/>
            <w:noProof/>
            <w:sz w:val="24"/>
          </w:rPr>
          <w:t>4</w:t>
        </w:r>
        <w:r w:rsidRPr="00E757C6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55E5A"/>
    <w:multiLevelType w:val="hybridMultilevel"/>
    <w:tmpl w:val="5A32BA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8351E"/>
    <w:multiLevelType w:val="hybridMultilevel"/>
    <w:tmpl w:val="04466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02C78"/>
    <w:multiLevelType w:val="hybridMultilevel"/>
    <w:tmpl w:val="78283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4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BC"/>
    <w:rsid w:val="000E67BB"/>
    <w:rsid w:val="001556F9"/>
    <w:rsid w:val="001652D4"/>
    <w:rsid w:val="00180FBC"/>
    <w:rsid w:val="00185D00"/>
    <w:rsid w:val="001C4A54"/>
    <w:rsid w:val="002122F4"/>
    <w:rsid w:val="0023126D"/>
    <w:rsid w:val="00247339"/>
    <w:rsid w:val="002A6F9C"/>
    <w:rsid w:val="002E14A1"/>
    <w:rsid w:val="00453568"/>
    <w:rsid w:val="00491FDA"/>
    <w:rsid w:val="00551E6B"/>
    <w:rsid w:val="005657AC"/>
    <w:rsid w:val="005A2923"/>
    <w:rsid w:val="00636909"/>
    <w:rsid w:val="00656BA5"/>
    <w:rsid w:val="006722C0"/>
    <w:rsid w:val="006A54CA"/>
    <w:rsid w:val="006E72CA"/>
    <w:rsid w:val="008C2C74"/>
    <w:rsid w:val="008E4B69"/>
    <w:rsid w:val="008E708B"/>
    <w:rsid w:val="0097073E"/>
    <w:rsid w:val="0097233D"/>
    <w:rsid w:val="009F53C0"/>
    <w:rsid w:val="00A955F9"/>
    <w:rsid w:val="00B94EFF"/>
    <w:rsid w:val="00BB3E9A"/>
    <w:rsid w:val="00BC63C5"/>
    <w:rsid w:val="00C7408F"/>
    <w:rsid w:val="00D31581"/>
    <w:rsid w:val="00D41E1C"/>
    <w:rsid w:val="00E21C8C"/>
    <w:rsid w:val="00E643AA"/>
    <w:rsid w:val="00E757C6"/>
    <w:rsid w:val="00EB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913FC7"/>
  <w15:chartTrackingRefBased/>
  <w15:docId w15:val="{0F1CB62C-0F02-46E3-A15F-97DBEB8A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F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0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FBC"/>
  </w:style>
  <w:style w:type="paragraph" w:styleId="Footer">
    <w:name w:val="footer"/>
    <w:basedOn w:val="Normal"/>
    <w:link w:val="FooterChar"/>
    <w:uiPriority w:val="99"/>
    <w:unhideWhenUsed/>
    <w:rsid w:val="00180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FBC"/>
  </w:style>
  <w:style w:type="paragraph" w:styleId="BalloonText">
    <w:name w:val="Balloon Text"/>
    <w:basedOn w:val="Normal"/>
    <w:link w:val="BalloonTextChar"/>
    <w:uiPriority w:val="99"/>
    <w:semiHidden/>
    <w:unhideWhenUsed/>
    <w:rsid w:val="00972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33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7233D"/>
    <w:rPr>
      <w:i/>
      <w:iCs/>
    </w:rPr>
  </w:style>
  <w:style w:type="character" w:customStyle="1" w:styleId="apple-converted-space">
    <w:name w:val="apple-converted-space"/>
    <w:basedOn w:val="DefaultParagraphFont"/>
    <w:rsid w:val="005A2923"/>
  </w:style>
  <w:style w:type="table" w:styleId="TableGrid">
    <w:name w:val="Table Grid"/>
    <w:basedOn w:val="TableNormal"/>
    <w:uiPriority w:val="39"/>
    <w:rsid w:val="00656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51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4.xml"/><Relationship Id="rId18" Type="http://schemas.openxmlformats.org/officeDocument/2006/relationships/customXml" Target="ink/ink7.xml"/><Relationship Id="rId26" Type="http://schemas.openxmlformats.org/officeDocument/2006/relationships/customXml" Target="ink/ink11.xml"/><Relationship Id="rId39" Type="http://schemas.openxmlformats.org/officeDocument/2006/relationships/customXml" Target="ink/ink19.xml"/><Relationship Id="rId21" Type="http://schemas.openxmlformats.org/officeDocument/2006/relationships/image" Target="media/image5.emf"/><Relationship Id="rId34" Type="http://schemas.openxmlformats.org/officeDocument/2006/relationships/image" Target="media/image10.emf"/><Relationship Id="rId42" Type="http://schemas.openxmlformats.org/officeDocument/2006/relationships/customXml" Target="ink/ink21.xml"/><Relationship Id="rId47" Type="http://schemas.openxmlformats.org/officeDocument/2006/relationships/customXml" Target="ink/ink24.xml"/><Relationship Id="rId50" Type="http://schemas.openxmlformats.org/officeDocument/2006/relationships/customXml" Target="ink/ink26.xml"/><Relationship Id="rId55" Type="http://schemas.openxmlformats.org/officeDocument/2006/relationships/customXml" Target="ink/ink29.xml"/><Relationship Id="rId63" Type="http://schemas.openxmlformats.org/officeDocument/2006/relationships/header" Target="header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customXml" Target="ink/ink6.xml"/><Relationship Id="rId20" Type="http://schemas.openxmlformats.org/officeDocument/2006/relationships/customXml" Target="ink/ink8.xml"/><Relationship Id="rId29" Type="http://schemas.openxmlformats.org/officeDocument/2006/relationships/customXml" Target="ink/ink13.xml"/><Relationship Id="rId41" Type="http://schemas.openxmlformats.org/officeDocument/2006/relationships/customXml" Target="ink/ink20.xml"/><Relationship Id="rId54" Type="http://schemas.openxmlformats.org/officeDocument/2006/relationships/image" Target="media/image18.emf"/><Relationship Id="rId62" Type="http://schemas.openxmlformats.org/officeDocument/2006/relationships/customXml" Target="ink/ink3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customXml" Target="ink/ink10.xml"/><Relationship Id="rId32" Type="http://schemas.openxmlformats.org/officeDocument/2006/relationships/customXml" Target="ink/ink15.xml"/><Relationship Id="rId37" Type="http://schemas.openxmlformats.org/officeDocument/2006/relationships/customXml" Target="ink/ink18.xml"/><Relationship Id="rId40" Type="http://schemas.openxmlformats.org/officeDocument/2006/relationships/image" Target="media/image13.emf"/><Relationship Id="rId45" Type="http://schemas.openxmlformats.org/officeDocument/2006/relationships/customXml" Target="ink/ink23.xml"/><Relationship Id="rId53" Type="http://schemas.openxmlformats.org/officeDocument/2006/relationships/customXml" Target="ink/ink28.xml"/><Relationship Id="rId58" Type="http://schemas.openxmlformats.org/officeDocument/2006/relationships/customXml" Target="ink/ink31.xml"/><Relationship Id="rId5" Type="http://schemas.openxmlformats.org/officeDocument/2006/relationships/footnotes" Target="footnotes.xml"/><Relationship Id="rId15" Type="http://schemas.openxmlformats.org/officeDocument/2006/relationships/image" Target="media/image2.emf"/><Relationship Id="rId23" Type="http://schemas.openxmlformats.org/officeDocument/2006/relationships/image" Target="media/image6.emf"/><Relationship Id="rId28" Type="http://schemas.openxmlformats.org/officeDocument/2006/relationships/image" Target="media/image8.emf"/><Relationship Id="rId36" Type="http://schemas.openxmlformats.org/officeDocument/2006/relationships/image" Target="media/image11.emf"/><Relationship Id="rId49" Type="http://schemas.openxmlformats.org/officeDocument/2006/relationships/customXml" Target="ink/ink25.xml"/><Relationship Id="rId57" Type="http://schemas.openxmlformats.org/officeDocument/2006/relationships/image" Target="media/image19.emf"/><Relationship Id="rId61" Type="http://schemas.openxmlformats.org/officeDocument/2006/relationships/image" Target="media/image21.emf"/><Relationship Id="rId10" Type="http://schemas.openxmlformats.org/officeDocument/2006/relationships/customXml" Target="ink/ink2.xml"/><Relationship Id="rId19" Type="http://schemas.openxmlformats.org/officeDocument/2006/relationships/image" Target="media/image4.emf"/><Relationship Id="rId31" Type="http://schemas.openxmlformats.org/officeDocument/2006/relationships/customXml" Target="ink/ink14.xml"/><Relationship Id="rId44" Type="http://schemas.openxmlformats.org/officeDocument/2006/relationships/image" Target="media/image14.emf"/><Relationship Id="rId52" Type="http://schemas.openxmlformats.org/officeDocument/2006/relationships/image" Target="media/image17.emf"/><Relationship Id="rId60" Type="http://schemas.openxmlformats.org/officeDocument/2006/relationships/customXml" Target="ink/ink32.xm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ink/ink5.xml"/><Relationship Id="rId22" Type="http://schemas.openxmlformats.org/officeDocument/2006/relationships/customXml" Target="ink/ink9.xml"/><Relationship Id="rId27" Type="http://schemas.openxmlformats.org/officeDocument/2006/relationships/customXml" Target="ink/ink12.xml"/><Relationship Id="rId30" Type="http://schemas.openxmlformats.org/officeDocument/2006/relationships/image" Target="media/image9.emf"/><Relationship Id="rId35" Type="http://schemas.openxmlformats.org/officeDocument/2006/relationships/customXml" Target="ink/ink17.xml"/><Relationship Id="rId43" Type="http://schemas.openxmlformats.org/officeDocument/2006/relationships/customXml" Target="ink/ink22.xml"/><Relationship Id="rId48" Type="http://schemas.openxmlformats.org/officeDocument/2006/relationships/image" Target="media/image16.emf"/><Relationship Id="rId56" Type="http://schemas.openxmlformats.org/officeDocument/2006/relationships/customXml" Target="ink/ink30.xml"/><Relationship Id="rId64" Type="http://schemas.openxmlformats.org/officeDocument/2006/relationships/fontTable" Target="fontTable.xml"/><Relationship Id="rId8" Type="http://schemas.openxmlformats.org/officeDocument/2006/relationships/customXml" Target="ink/ink1.xml"/><Relationship Id="rId51" Type="http://schemas.openxmlformats.org/officeDocument/2006/relationships/customXml" Target="ink/ink27.xml"/><Relationship Id="rId3" Type="http://schemas.openxmlformats.org/officeDocument/2006/relationships/settings" Target="settings.xml"/><Relationship Id="rId12" Type="http://schemas.openxmlformats.org/officeDocument/2006/relationships/customXml" Target="ink/ink3.xml"/><Relationship Id="rId17" Type="http://schemas.openxmlformats.org/officeDocument/2006/relationships/image" Target="media/image3.emf"/><Relationship Id="rId25" Type="http://schemas.openxmlformats.org/officeDocument/2006/relationships/image" Target="media/image7.emf"/><Relationship Id="rId33" Type="http://schemas.openxmlformats.org/officeDocument/2006/relationships/customXml" Target="ink/ink16.xml"/><Relationship Id="rId38" Type="http://schemas.openxmlformats.org/officeDocument/2006/relationships/image" Target="media/image12.emf"/><Relationship Id="rId46" Type="http://schemas.openxmlformats.org/officeDocument/2006/relationships/image" Target="media/image15.emf"/><Relationship Id="rId59" Type="http://schemas.openxmlformats.org/officeDocument/2006/relationships/image" Target="media/image20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08T16:56:09.383"/>
    </inkml:context>
    <inkml:brush xml:id="br0">
      <inkml:brushProperty name="width" value="0.1" units="cm"/>
      <inkml:brushProperty name="height" value="0.1" units="cm"/>
      <inkml:brushProperty name="color" value="#66CC00"/>
      <inkml:brushProperty name="ignorePressure" value="1"/>
    </inkml:brush>
  </inkml:definitions>
  <inkml:trace contextRef="#ctx0" brushRef="#br0">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08T16:56:37.745"/>
    </inkml:context>
    <inkml:brush xml:id="br0">
      <inkml:brushProperty name="width" value="0.1" units="cm"/>
      <inkml:brushProperty name="height" value="0.1" units="cm"/>
      <inkml:brushProperty name="color" value="#66CC00"/>
      <inkml:brushProperty name="ignorePressure" value="1"/>
    </inkml:brush>
  </inkml:definitions>
  <inkml:trace contextRef="#ctx0" brushRef="#br0">3 87,'-2'137,"5"148,-3-282,0 1,0-1,1 0,-1 1,1-1,0 1,0-1,0 0,0 0,1 0,-1 1,1-1,0-1,0 1,0 0,0 0,0-1,1 1,-1-1,1 0,-1 0,1 0,0 0,0 0,0 0,5 1,4 0,0-1,0 0,0-1,-1 0,1-1,16-1,-22 1,1040-6,-580 8,-329 1,148-7,-280 4,1 0,-1-1,0 0,0 0,0 0,0-1,0 0,0 0,0 0,-1 0,1-1,-1 0,1 0,-1 0,0 0,0-1,-1 1,6-7,-6 5,-1 0,0 0,1 0,-2 0,1 0,-1 0,0-1,0 1,0 0,-1-1,1 1,-1-1,-1 1,1 0,-1-1,0 1,-3-10,-6-22,-4-12,-12-87,23 93,3 29,0 1,-1 0,-1 0,0 1,-1-1,0 0,-1 1,-9-23,11 33,-1-1,1 0,-1 1,0-1,1 1,-1 0,0 0,-1 0,1 0,0 0,0 1,-1-1,1 1,-1 0,1 0,-1 0,1 1,-1-1,-3 1,-13-1,-1 1,-25 2,17 0,-949 3,525-8,429 3,0 2,0 0,-46 11,41-8,0-1,-1-1,-42-2,41-1,1 1,0 1,-37 8,46-6,2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08T17:15:08.109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0,'823'0,"-803"1,0 1,34 8,-32-5,-1-1,25 1,56-5,-50-1,0 3,87 13,-111-11,49 3,-54-7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08T16:57:14.686"/>
    </inkml:context>
    <inkml:brush xml:id="br0">
      <inkml:brushProperty name="width" value="0.1" units="cm"/>
      <inkml:brushProperty name="height" value="0.1" units="cm"/>
      <inkml:brushProperty name="color" value="#66CC00"/>
      <inkml:brushProperty name="ignorePressure" value="1"/>
    </inkml:brush>
  </inkml:definitions>
  <inkml:trace contextRef="#ctx0" brushRef="#br0">29 61,'-1'26,"-2"-1,-7 34,5-32,-4 48,8-29,4 254,-3-298,0-1,0 1,1-1,-1 1,1 0,-1-1,1 1,-1-1,1 1,0-1,0 1,0-1,0 0,0 1,0-1,0 0,0 0,0 0,1 0,-1 0,3 2,-1-2,1 1,-1-1,1 0,0 0,-1-1,1 1,0-1,0 1,5-2,11 0,-1-2,0-1,21-6,-23 6,119-20,-56 11,-12 5,1 3,115 7,-61 0,1740-2,-1831-1,56-11,-53 6,42-1,-47 6,16 0,-1-1,52-10,-51 6,0 1,0 3,59 5,74-4,-176 0,0 1,-1-1,1 0,0 0,0 0,-1 0,1 0,-1-1,1 1,-1-1,1 1,-1-1,0 0,0 0,0 0,0 0,0 0,-1-1,1 1,0 0,-1-1,0 0,0 1,0-1,0 1,0-1,0 0,-1 0,1 0,-1-5,2-12,-1 1,-1-1,-4-31,1 15,5-53,0 61,-1 0,-2 0,-1 0,-6-32,7 56,0 1,0-1,-1 1,1 0,-1 0,0 0,0 0,0 0,0 0,-1 0,1 1,-1-1,0 1,1 0,-1 0,0 0,0 0,-1 0,1 0,0 1,-1 0,1 0,0 0,-1 0,0 0,-5 0,-11-1,-1 1,1 1,-35 3,12 0,-435-2,452 1,0 1,1 1,-1 1,-24 8,21-5,0-1,-51 5,12-10,34-1,0 0,1 2,-1 2,-42 11,18-2,-119 13,141-23,-70 4,-143-8,96-3,-1274 3,1404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08T16:13:47.300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3,'138'-2,"148"5,-153 22,-28-12,-68-7,59 2,62-9,-135 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08T17:08:44.583"/>
    </inkml:context>
    <inkml:brush xml:id="br0">
      <inkml:brushProperty name="width" value="0.1" units="cm"/>
      <inkml:brushProperty name="height" value="0.1" units="cm"/>
      <inkml:brushProperty name="color" value="#66CC00"/>
      <inkml:brushProperty name="ignorePressure" value="1"/>
    </inkml:brush>
  </inkml:definitions>
  <inkml:trace contextRef="#ctx0" brushRef="#br0">3 87,'-2'137,"5"148,-3-282,0 1,0-1,1 0,-1 1,1-1,0 1,0-1,0 0,0 0,1 0,-1 1,1-1,0-1,0 1,0 0,0 0,0-1,1 1,-1-1,1 0,-1 0,1 0,0 0,0 0,0 0,5 1,4 0,0-1,0 0,0-1,-1 0,1-1,16-1,-22 1,1040-6,-580 8,-329 1,148-7,-280 4,1 0,-1-1,0 0,0 0,0 0,0-1,0 0,0 0,0 0,-1 0,1-1,-1 0,1 0,-1 0,0 0,0-1,-1 1,6-7,-6 5,-1 0,0 0,1 0,-2 0,1 0,-1 0,0-1,0 1,0 0,-1-1,1 1,-1-1,-1 1,1 0,-1-1,0 1,-3-10,-6-22,-4-12,-12-87,23 93,3 29,0 1,-1 0,-1 0,0 1,-1-1,0 0,-1 1,-9-23,11 33,-1-1,1 0,-1 1,0-1,1 1,-1 0,0 0,-1 0,1 0,0 0,0 1,-1-1,1 1,-1 0,1 0,-1 0,1 1,-1-1,-3 1,-13-1,-1 1,-25 2,17 0,-949 3,525-8,429 3,0 2,0 0,-46 11,41-8,0-1,-1-1,-42-2,41-1,1 1,0 1,-37 8,46-6,2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08T17:10:47.958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0,'823'0,"-803"1,0 1,34 8,-32-5,-1-1,25 1,56-5,-50-1,0 3,87 13,-111-11,49 3,-54-7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08T16:57:33.820"/>
    </inkml:context>
    <inkml:brush xml:id="br0">
      <inkml:brushProperty name="width" value="0.1" units="cm"/>
      <inkml:brushProperty name="height" value="0.1" units="cm"/>
      <inkml:brushProperty name="color" value="#66CC00"/>
      <inkml:brushProperty name="ignorePressure" value="1"/>
    </inkml:brush>
  </inkml:definitions>
  <inkml:trace contextRef="#ctx0" brushRef="#br0">28 85,'-1'17,"-1"-1,0 0,-6 18,-4 40,10 195,3-138,-1-126,0-1,0 1,0 0,1-1,0 1,0-1,0 1,0-1,1 0,2 6,-3-9,0 0,0 0,0 0,0 0,0 0,1 0,-1 0,0 0,0 0,1-1,-1 1,0 0,1-1,-1 1,1-1,-1 0,1 1,-1-1,1 0,-1 0,1 0,-1 0,1 0,-1 0,1-1,-1 1,1 0,-1-1,1 1,-1-1,0 0,1 1,-1-1,2-1,18-6,0 0,0 2,0 0,1 2,0 0,26 0,139 4,-80 3,-79-4,0 1,-1 2,1 0,-1 2,1 1,44 14,-45-11,0-2,0-1,1-1,-1-1,1-2,52-3,-50 0,1 1,-1 2,1 2,-1 0,42 11,-8 3,1-2,107 10,205-21,-200-7,326 3,-483-2,1 0,-1-2,0 0,-1-2,36-13,17-5,-14 6,0-3,76-38,-122 54,1 0,0 1,-1 1,1 1,1-1,-1 2,0 0,22 1,-16 0,1-1,36-6,-53 7,1-1,0 0,0 0,0 0,-1-1,1 1,0-1,-1 0,1 0,-1 0,0-1,0 1,0-1,0 1,0-1,-1 0,1 0,-1 0,0-1,1 1,-2-1,1 1,0-1,-1 1,1-1,-1 0,0 0,-1 0,2-5,-2 1,-1-1,1 1,-1 0,-1 0,1 0,-1 0,-1 0,1 0,-2 0,1 1,-1-1,0 1,-5-7,3 3,0 1,1-1,0 0,1-1,1 1,-1-1,2 0,0 1,0-1,1 0,0 0,3-23,-2 12,-1-1,-4-28,4 45,-1 1,1 0,-1-1,0 1,0 0,-1 0,0 1,0-1,0 0,-1 1,0 0,0 0,0 0,0 0,-1 1,0 0,0 0,0 0,-7-4,2 3,-1 1,1 0,-1 1,0 0,0 1,0 0,0 0,-1 1,1 1,-12 1,-746 3,477-5,270 2,0 2,-34 7,-29 3,-20 0,68-7,-59 2,74-8,0 1,0 1,1 1,-1 0,0 2,-32 11,33-9,0-1,0-2,0 0,-42 2,-89-8,53-1,-852 3,929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08T16:57:22.290"/>
    </inkml:context>
    <inkml:brush xml:id="br0">
      <inkml:brushProperty name="width" value="0.1" units="cm"/>
      <inkml:brushProperty name="height" value="0.1" units="cm"/>
      <inkml:brushProperty name="color" value="#66CC00"/>
      <inkml:brushProperty name="ignorePressure" value="1"/>
    </inkml:brush>
  </inkml:definitions>
  <inkml:trace contextRef="#ctx0" brushRef="#br0">29 30,'-20'60,"12"24,7 164,4-108,-3-118,-1-13,1 1,0-1,0 0,1 0,3 13,-3-19,0-1,0 0,0 0,0 1,0-1,0 0,1 0,-1 0,1 0,-1 0,1-1,0 1,0 0,0-1,0 1,0-1,0 0,0 0,0 0,0 0,1 0,-1 0,0 0,1-1,2 1,29 3,0-2,0-1,48-6,11 1,718 4,-773-2,57-9,-55 5,51-2,-61 8,0 0,0-3,49-9,-38 5,1 2,0 2,0 1,53 6,4-2,144-15,16 0,-231 13,-1 0,0-2,0-1,-1-1,53-16,-49 13,0 0,0 3,1 0,0 2,55 3,33-3,-76-3,74-19,-3 0,-112 24,1-1,0 1,-1-1,1 0,0 0,-1 0,1-1,-1 1,1-1,-1 1,0-1,0 0,0 0,0 0,0 0,0 0,0 0,-1 0,1-1,-1 1,1-1,-1 1,0-1,1-3,2-7,-1 0,-1-1,3-26,0-1,-1 21,-1-1,0 1,-1-1,-2 1,0-1,-1 0,-7-37,6 54,1 0,-1 0,0 1,0-1,-1 1,1 0,-1-1,0 1,0 0,0 0,0 1,0-1,0 1,-1 0,-4-3,-63-24,44 19,2 4,0 0,0 2,-1 1,1 1,-1 1,0 1,-27 4,-18-1,-1172-3,1224-1,0-1,-37-8,35 5,0 1,-28-1,-703 3,366 4,96-2,267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08T16:14:10.492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0,'33'0,"0"2,1 1,-2 1,1 2,34 10,-22-6,1-2,0-2,0-3,0-1,67-6,0 1,366 3,-464-1,1-1,0 0,-1-1,0-1,27-10,23-6,-42 15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08T16:13:50.803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0,'1245'0,"-1222"2,-1 0,42 10,-15-2,13 8,-44-14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08T16:18:13.782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08T17:08:48.152"/>
    </inkml:context>
    <inkml:brush xml:id="br0">
      <inkml:brushProperty name="width" value="0.1" units="cm"/>
      <inkml:brushProperty name="height" value="0.1" units="cm"/>
      <inkml:brushProperty name="color" value="#66CC00"/>
      <inkml:brushProperty name="ignorePressure" value="1"/>
    </inkml:brush>
  </inkml:definitions>
  <inkml:trace contextRef="#ctx0" brushRef="#br0">3 87,'-2'137,"5"148,-3-282,0 1,0-1,1 0,-1 1,1-1,0 1,0-1,0 0,0 0,1 0,-1 1,1-1,0-1,0 1,0 0,0 0,0-1,1 1,-1-1,1 0,-1 0,1 0,0 0,0 0,0 0,5 1,4 0,0-1,0 0,0-1,-1 0,1-1,16-1,-22 1,1040-6,-580 8,-329 1,148-7,-280 4,1 0,-1-1,0 0,0 0,0 0,0-1,0 0,0 0,0 0,-1 0,1-1,-1 0,1 0,-1 0,0 0,0-1,-1 1,6-7,-6 5,-1 0,0 0,1 0,-2 0,1 0,-1 0,0-1,0 1,0 0,-1-1,1 1,-1-1,-1 1,1 0,-1-1,0 1,-3-10,-6-22,-4-12,-12-87,23 93,3 29,0 1,-1 0,-1 0,0 1,-1-1,0 0,-1 1,-9-23,11 33,-1-1,1 0,-1 1,0-1,1 1,-1 0,0 0,-1 0,1 0,0 0,0 1,-1-1,1 1,-1 0,1 0,-1 0,1 1,-1-1,-3 1,-13-1,-1 1,-25 2,17 0,-949 3,525-8,429 3,0 2,0 0,-46 11,41-8,0-1,-1-1,-42-2,41-1,1 1,0 1,-37 8,46-6,2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08T17:12:55.196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0,'823'0,"-803"1,0 1,34 8,-32-5,-1-1,25 1,56-5,-50-1,0 3,87 13,-111-11,49 3,-54-7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08T16:57:47"/>
    </inkml:context>
    <inkml:brush xml:id="br0">
      <inkml:brushProperty name="width" value="0.1" units="cm"/>
      <inkml:brushProperty name="height" value="0.1" units="cm"/>
      <inkml:brushProperty name="color" value="#66CC00"/>
      <inkml:brushProperty name="ignorePressure" value="1"/>
    </inkml:brush>
  </inkml:definitions>
  <inkml:trace contextRef="#ctx0" brushRef="#br0">85 28,'-6'9,"1"1,0 0,1 0,0 0,0 0,1 1,0-1,-2 20,1-10,-2 15,-2 71,6-65,-8 46,10-85,-13 88,12-81,0 0,1 0,0 0,1-1,0 1,0 0,6 17,-6-24,0 0,0 1,1-1,0 0,-1 0,1 0,0 0,0 0,0 0,0 0,0-1,0 1,1-1,-1 0,1 1,-1-1,0 0,1-1,0 1,-1 0,1-1,0 1,-1-1,1 0,0 0,-1 0,4 0,11-1,0-1,-1-1,23-6,-2 1,194-17,-144 10,1 3,107 2,-150 10,48 0,120 17,-59 1,246 0,626-18,-1004-1,1-1,-1-1,0-1,0-1,0-1,39-16,-58 20,0 1,-1 0,0 0,1-1,-1 1,0-1,0 0,1 0,-2 0,1 0,0 0,0 0,-1-1,1 1,-1 0,1-1,-1 1,0-1,0 0,0 1,-1-1,1 0,-1 1,1-1,-1-5,0-4,-1-1,-1 0,0 1,-6-21,-2-18,8 20,2 23,0 1,-1-1,1 1,-1-1,-1 1,0-1,0 1,0 0,-1 0,0 0,0 0,-5-7,4 7,0 0,1-1,0 1,0 0,1-1,-2-13,3 17,1 0,-1-1,0 1,0 0,0-1,0 1,-1 0,0 0,0 0,0 0,0 0,0 0,-1 1,0-1,0 1,0 0,0 0,0 0,-1 0,1 0,-1 1,-6-4,-9-1,-139-49,132 50,0 0,0 1,0 2,-37 0,-2292 4,2333-1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08T16:57:40.655"/>
    </inkml:context>
    <inkml:brush xml:id="br0">
      <inkml:brushProperty name="width" value="0.1" units="cm"/>
      <inkml:brushProperty name="height" value="0.1" units="cm"/>
      <inkml:brushProperty name="color" value="#66CC00"/>
      <inkml:brushProperty name="ignorePressure" value="1"/>
    </inkml:brush>
  </inkml:definitions>
  <inkml:trace contextRef="#ctx0" brushRef="#br0">25 167,'-1'12,"1"0,0 0,1 0,0 0,1 0,0 0,1-1,0 1,1-1,0 0,8 14,3 5,16 47,-21-49,1-2,16 29,-22-46,1 0,1 0,-1-1,1 0,1 0,-1-1,1 0,0 0,14 8,-7-5,0 0,1-2,0 0,0-1,1 0,0-1,0-1,0-1,0 0,1-1,0-1,25-1,745-4,-754 5,56 10,-53-6,40 1,766-5,-410-5,-401 3,29 2,0-3,0-3,0-2,76-19,-39 4,-62 15,69-22,-86 23,0 0,0 2,1 0,0 1,-1 1,40 4,39-4,-95 1,0-1,-1 1,1-1,0 0,-1 0,1 0,0 0,-1-1,1 1,-1-1,0 1,1-1,-1 0,0 0,0 0,0 0,0 0,-1-1,1 1,-1-1,1 1,-1-1,0 1,0-1,0 0,0 1,0-1,-1 0,1 0,-1 0,1-2,0-15,0 0,-1 0,-4-31,1 15,3 7,0 17,1-1,-2 1,0 0,0-1,-1 1,-1 0,0 0,-1 0,0 1,-10-21,-8-17,20 41,-1 0,0 0,-1 0,0 1,0-1,-1 1,-11-13,-12-18,26 34,0 1,0-1,0 1,0-1,0 1,-1 0,0 0,1 0,-1 1,0-1,-1 1,1-1,0 1,-1 0,1 0,-1 1,1-1,-1 1,-7-2,-26-1,0 1,0 2,-48 5,-10-1,-1333-3,1411 1,0 1,1 0,-20 6,-37 5,-15 0,65-7,-1-2,-30 1,-15-4,16-2,1 3,-63 11,48-5,1-2,-126-7,69-2,-512 3,624 0,-1 1,1 0,-20 5,27-5,0 0,0 0,0 1,0 0,0-1,0 2,0-1,1 0,-1 1,1-1,-1 1,-4 6,-1 4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08T16:13:56.496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54,'216'-16,"-128"6,8-2,-49 4,63 0,895 9,-982-1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08T17:09:27.870"/>
    </inkml:context>
    <inkml:brush xml:id="br0">
      <inkml:brushProperty name="width" value="0.1" units="cm"/>
      <inkml:brushProperty name="height" value="0.1" units="cm"/>
      <inkml:brushProperty name="color" value="#66CC00"/>
      <inkml:brushProperty name="ignorePressure" value="1"/>
    </inkml:brush>
  </inkml:definitions>
  <inkml:trace contextRef="#ctx0" brushRef="#br0">3 87,'-2'137,"5"148,-3-282,0 1,0-1,1 0,-1 1,1-1,0 1,0-1,0 0,0 0,1 0,-1 1,1-1,0-1,0 1,0 0,0 0,0-1,1 1,-1-1,1 0,-1 0,1 0,0 0,0 0,0 0,5 1,4 0,0-1,0 0,0-1,-1 0,1-1,16-1,-22 1,1040-6,-580 8,-329 1,148-7,-280 4,1 0,-1-1,0 0,0 0,0 0,0-1,0 0,0 0,0 0,-1 0,1-1,-1 0,1 0,-1 0,0 0,0-1,-1 1,6-7,-6 5,-1 0,0 0,1 0,-2 0,1 0,-1 0,0-1,0 1,0 0,-1-1,1 1,-1-1,-1 1,1 0,-1-1,0 1,-3-10,-6-22,-4-12,-12-87,23 93,3 29,0 1,-1 0,-1 0,0 1,-1-1,0 0,-1 1,-9-23,11 33,-1-1,1 0,-1 1,0-1,1 1,-1 0,0 0,-1 0,1 0,0 0,0 1,-1-1,1 1,-1 0,1 0,-1 0,1 1,-1-1,-3 1,-13-1,-1 1,-25 2,17 0,-949 3,525-8,429 3,0 2,0 0,-46 11,41-8,0-1,-1-1,-42-2,41-1,1 1,0 1,-37 8,46-6,2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08T17:13:01.459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0,'823'0,"-803"1,0 1,34 8,-32-5,-1-1,25 1,56-5,-50-1,0 3,87 13,-111-11,49 3,-54-7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08T16:14:22.616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0,'61'21,"-27"-17,47-2,-52-2,0 1,51 9,-12 0,0-3,1-3,101-7,-37 0,581 3,-692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08T16:14:00.033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0,'47'2,"55"10,42 1,-52-13,-33-2,0 3,101 15,-105-5,-15-2,1-2,1-1,43-1,816-6,-882 0,1-1,36-9,-36 7,1 0,27-1,57 4,-82 2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08T17:13:34.094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0,'823'0,"-803"1,0 1,34 8,-32-5,-1-1,25 1,56-5,-50-1,0 3,87 13,-111-11,49 3,-54-7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08T16:18:13.180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08T16:14:16.588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0 131,'2'-4,"-2"3,2-2,-2 0,1-1,1 3,0-2,0 0,-1 1,1-1,2 1,-3-1,1 2,2-1,-3-1,3 1,-2 1,1-1,-1 0,1 1,1 1,-2-2,6-1,71-19,9 3,0 5,0 3,120 0,-81 11,-43-3,-1 5,-1 2,118 21,-161-20,-1 0,1-4,65-1,-68-1,1 1,0 1,70 12,-75-4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08T16:16:44.346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0,'1773'0,"-1750"0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08T16:16:40.684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29,'197'-13,"1"-1,-121 14,1-1,0 3,89 14,-128-11,1-2,50-2,31 1,-53 13,-44-10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08T17:14:32.246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0,'823'0,"-803"1,0 1,34 8,-32-5,-1-1,25 1,56-5,-50-1,0 3,87 13,-111-11,49 3,-54-7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08T16:13:26.609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08T16:13:32.154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54,'20'-1,"0"-1,35-8,-34 5,1 2,25-2,614 3,-321 4,-319-3,0-1,36-9,-35 7,1 0,24-1,111 5,-135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08T16:18:17.529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0,'823'0,"-803"1,0 1,34 8,-32-5,-1-1,25 1,56-5,-50-1,0 3,87 13,-111-11,49 3,-54-7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08T16:56:49.646"/>
    </inkml:context>
    <inkml:brush xml:id="br0">
      <inkml:brushProperty name="width" value="0.1" units="cm"/>
      <inkml:brushProperty name="height" value="0.1" units="cm"/>
      <inkml:brushProperty name="color" value="#66CC00"/>
      <inkml:brushProperty name="ignorePressure" value="1"/>
    </inkml:brush>
  </inkml:definitions>
  <inkml:trace contextRef="#ctx0" brushRef="#br0">24 658,'1236'0,"-1149"-4,128-23,-109 7,-59 10,0 2,66-4,-91 11,-1-2,1-1,-1 0,26-10,-26 8,0 0,0 1,1 1,25-1,887 4,-437 3,-386 0,121-5,-222 2,-1 0,1-1,-1 0,0-1,1 0,-1 0,0-1,-1-1,16-9,-19 11,-1 0,0-1,0 1,0-1,-1 0,1 0,-1 0,0-1,0 1,0-1,-1 0,1 0,-1 0,-1 0,1 0,-1 0,1 0,0-10,-2 7,0-1,0 0,0 1,-1-1,-1 1,1-1,-2 1,1-1,-1 1,0 0,0 0,-1 0,-9-12,9 9,-1 0,1 0,1 0,0 0,1-1,0 1,0-1,2 1,-1-1,1 0,2-14,-2-38,1 62,-1 0,0 0,0 0,0 0,0 1,0-1,-1 0,1 0,-1 0,1 1,-1-1,1 0,-1 1,0-1,0 0,0 1,0-1,0 1,0-1,0 1,0 0,-1-1,1 1,0 0,-1 0,1 0,-1 0,0 0,1 0,-1 1,0-1,1 0,-1 1,0-1,0 1,0 0,1 0,-5-1,-3 3,-1 0,0 0,1 1,-1 1,1-1,-11 7,-22 7,-29 1,0-3,0-4,-138 6,168-18,-18 1,0-2,-71-13,106 11,-1 1,1 1,-1 0,0 2,0 1,1 1,-1 1,-26 8,9-4,-1-2,0-2,1-1,-55-6,-1 1,-58 6,-160-7,228-8,55 6,-57-2,57 6,-52-9,52 5,-54-2,-1500 9,1564-1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08T16:56:41.176"/>
    </inkml:context>
    <inkml:brush xml:id="br0">
      <inkml:brushProperty name="width" value="0.1" units="cm"/>
      <inkml:brushProperty name="height" value="0.1" units="cm"/>
      <inkml:brushProperty name="color" value="#66CC00"/>
      <inkml:brushProperty name="ignorePressure" value="1"/>
    </inkml:brush>
  </inkml:definitions>
  <inkml:trace contextRef="#ctx0" brushRef="#br0">0 0,'0'532,"0"-523,1 1,0-1,0 0,1 0,4 12,0-4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08T16:13:38.031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3,'138'-2,"149"5,-273-1,-1 1,1 0,-1 1,24 10,-24-8,-1-2,2 1,-1-1,0-1,16 2,305-3,-165-5,68 3,-214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Duval County Public Schools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2</cp:revision>
  <cp:lastPrinted>2021-02-08T20:03:00Z</cp:lastPrinted>
  <dcterms:created xsi:type="dcterms:W3CDTF">2021-02-08T20:09:00Z</dcterms:created>
  <dcterms:modified xsi:type="dcterms:W3CDTF">2021-02-08T20:09:00Z</dcterms:modified>
</cp:coreProperties>
</file>